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47D0"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927E504">
      <w:pPr>
        <w:spacing w:line="360" w:lineRule="auto"/>
        <w:jc w:val="center"/>
        <w:rPr>
          <w:rFonts w:hint="eastAsia" w:ascii="仿宋" w:hAnsi="仿宋" w:eastAsia="仿宋"/>
        </w:rPr>
      </w:pPr>
    </w:p>
    <w:p w14:paraId="2C3A74E3">
      <w:pPr>
        <w:spacing w:line="360" w:lineRule="auto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drawing>
          <wp:inline distT="0" distB="0" distL="114300" distR="114300">
            <wp:extent cx="1036955" cy="960120"/>
            <wp:effectExtent l="0" t="0" r="8890" b="0"/>
            <wp:docPr id="1" name="图片 1" descr="7b86f4d7eb69bfd23c72ac606da0c47581d5a428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86f4d7eb69bfd23c72ac606da0c47581d5a428?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E1B0">
      <w:pPr>
        <w:jc w:val="center"/>
        <w:rPr>
          <w:rFonts w:hint="eastAsia" w:ascii="仿宋" w:hAnsi="仿宋" w:eastAsia="仿宋"/>
          <w:spacing w:val="-20"/>
          <w:sz w:val="52"/>
          <w:szCs w:val="52"/>
        </w:rPr>
      </w:pPr>
    </w:p>
    <w:p w14:paraId="7072AB8C"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方正小标宋简体" w:hAnsi="微软雅黑 Light" w:eastAsia="方正小标宋简体"/>
          <w:b/>
          <w:sz w:val="44"/>
          <w:szCs w:val="44"/>
          <w:lang w:val="en-US" w:eastAsia="zh-CN"/>
        </w:rPr>
        <w:t>中国</w:t>
      </w:r>
      <w:r>
        <w:rPr>
          <w:rFonts w:hint="eastAsia" w:ascii="方正小标宋简体" w:hAnsi="微软雅黑 Light" w:eastAsia="方正小标宋简体"/>
          <w:b/>
          <w:sz w:val="44"/>
          <w:szCs w:val="44"/>
        </w:rPr>
        <w:t>教育装备行业</w:t>
      </w:r>
      <w:r>
        <w:rPr>
          <w:rFonts w:hint="eastAsia" w:ascii="方正小标宋简体" w:hAnsi="微软雅黑 Light" w:eastAsia="方正小标宋简体"/>
          <w:b/>
          <w:sz w:val="44"/>
          <w:szCs w:val="44"/>
          <w:lang w:val="en-US" w:eastAsia="zh-CN"/>
        </w:rPr>
        <w:t>品牌产品案例</w:t>
      </w:r>
      <w:r>
        <w:rPr>
          <w:rFonts w:hint="eastAsia" w:ascii="方正小标宋简体" w:hAnsi="微软雅黑 Light" w:eastAsia="方正小标宋简体"/>
          <w:b/>
          <w:sz w:val="44"/>
          <w:szCs w:val="44"/>
        </w:rPr>
        <w:t>申报书</w:t>
      </w:r>
    </w:p>
    <w:p w14:paraId="4FD35136"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11160124">
      <w:pPr>
        <w:jc w:val="center"/>
        <w:rPr>
          <w:rFonts w:ascii="仿宋" w:hAnsi="仿宋" w:eastAsia="仿宋"/>
          <w:b/>
          <w:sz w:val="52"/>
          <w:szCs w:val="52"/>
        </w:rPr>
      </w:pPr>
    </w:p>
    <w:p w14:paraId="345C7327">
      <w:pPr>
        <w:jc w:val="both"/>
        <w:rPr>
          <w:rFonts w:ascii="仿宋" w:hAnsi="仿宋" w:eastAsia="仿宋"/>
          <w:b/>
          <w:sz w:val="52"/>
          <w:szCs w:val="52"/>
        </w:rPr>
      </w:pPr>
    </w:p>
    <w:p w14:paraId="3906A670">
      <w:pPr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5379"/>
      </w:tblGrid>
      <w:tr w14:paraId="3F8B2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  <w:noWrap w:val="0"/>
            <w:vAlign w:val="bottom"/>
          </w:tcPr>
          <w:p w14:paraId="6E445CC9">
            <w:pPr>
              <w:ind w:left="-315" w:leftChars="-150" w:firstLine="630" w:firstLineChars="196"/>
              <w:jc w:val="right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eastAsia="zh-CN"/>
              </w:rPr>
              <w:t>申报企业</w:t>
            </w: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  <w:t>：</w:t>
            </w:r>
          </w:p>
        </w:tc>
        <w:tc>
          <w:tcPr>
            <w:tcW w:w="5379" w:type="dxa"/>
            <w:tcBorders>
              <w:bottom w:val="single" w:color="auto" w:sz="4" w:space="0"/>
            </w:tcBorders>
            <w:noWrap w:val="0"/>
            <w:vAlign w:val="top"/>
          </w:tcPr>
          <w:p w14:paraId="0A11EE4C">
            <w:pPr>
              <w:ind w:firstLine="1960" w:firstLineChars="700"/>
              <w:jc w:val="left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</w:tc>
      </w:tr>
      <w:tr w14:paraId="7149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  <w:noWrap w:val="0"/>
            <w:vAlign w:val="bottom"/>
          </w:tcPr>
          <w:p w14:paraId="72D46B55">
            <w:pPr>
              <w:ind w:left="-315" w:leftChars="-150" w:firstLine="630" w:firstLineChars="196"/>
              <w:jc w:val="right"/>
              <w:rPr>
                <w:rFonts w:hint="default" w:ascii="方正小标宋简体" w:hAnsi="仿宋" w:eastAsia="方正小标宋简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379" w:type="dxa"/>
            <w:tcBorders>
              <w:bottom w:val="single" w:color="auto" w:sz="4" w:space="0"/>
            </w:tcBorders>
            <w:noWrap w:val="0"/>
            <w:vAlign w:val="top"/>
          </w:tcPr>
          <w:p w14:paraId="52599256">
            <w:pPr>
              <w:ind w:left="-315" w:leftChars="-150" w:firstLine="630" w:firstLineChars="196"/>
              <w:jc w:val="left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</w:p>
        </w:tc>
      </w:tr>
      <w:tr w14:paraId="1E2B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  <w:noWrap w:val="0"/>
            <w:vAlign w:val="bottom"/>
          </w:tcPr>
          <w:p w14:paraId="4CBE6688">
            <w:pPr>
              <w:ind w:left="-315" w:leftChars="-150" w:firstLine="630" w:firstLineChars="196"/>
              <w:jc w:val="right"/>
              <w:rPr>
                <w:rFonts w:hint="eastAsia" w:ascii="方正小标宋简体" w:hAnsi="仿宋" w:eastAsia="方正小标宋简体"/>
                <w:b/>
                <w:w w:val="115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  <w:lang w:val="en-US" w:eastAsia="zh-CN"/>
              </w:rPr>
              <w:t>手机号码</w:t>
            </w:r>
            <w:r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  <w:t>：</w:t>
            </w:r>
          </w:p>
        </w:tc>
        <w:tc>
          <w:tcPr>
            <w:tcW w:w="5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6B9BC0">
            <w:pPr>
              <w:ind w:left="-315" w:leftChars="-150" w:firstLine="643" w:firstLineChars="200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</w:p>
        </w:tc>
      </w:tr>
      <w:tr w14:paraId="2B64B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  <w:noWrap w:val="0"/>
            <w:vAlign w:val="bottom"/>
          </w:tcPr>
          <w:p w14:paraId="6D00EBBE">
            <w:pPr>
              <w:jc w:val="right"/>
              <w:rPr>
                <w:rFonts w:hint="default" w:ascii="方正小标宋简体" w:hAnsi="仿宋" w:eastAsia="方正小标宋简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b/>
                <w:sz w:val="30"/>
                <w:szCs w:val="30"/>
                <w:lang w:val="en-US" w:eastAsia="zh-CN"/>
              </w:rPr>
              <w:t>申报产品案例名称：</w:t>
            </w:r>
          </w:p>
        </w:tc>
        <w:tc>
          <w:tcPr>
            <w:tcW w:w="5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7B1015">
            <w:pPr>
              <w:ind w:left="-315" w:leftChars="-150" w:firstLine="643" w:firstLineChars="200"/>
              <w:rPr>
                <w:rFonts w:hint="eastAsia" w:ascii="方正小标宋简体" w:hAnsi="仿宋" w:eastAsia="方正小标宋简体"/>
                <w:b/>
                <w:sz w:val="32"/>
                <w:szCs w:val="32"/>
              </w:rPr>
            </w:pPr>
          </w:p>
        </w:tc>
      </w:tr>
    </w:tbl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7"/>
      </w:tblGrid>
      <w:tr w14:paraId="7BB8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7" w:type="dxa"/>
            <w:tcBorders>
              <w:top w:val="nil"/>
              <w:left w:val="nil"/>
              <w:bottom w:val="nil"/>
              <w:right w:val="nil"/>
            </w:tcBorders>
          </w:tcPr>
          <w:p w14:paraId="75D72D7C">
            <w:pPr>
              <w:numPr>
                <w:ilvl w:val="0"/>
                <w:numId w:val="0"/>
              </w:numPr>
              <w:ind w:firstLine="1200" w:firstLineChars="500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</w:tbl>
    <w:p w14:paraId="09404407">
      <w:pPr>
        <w:rPr>
          <w:rFonts w:ascii="仿宋" w:hAnsi="仿宋" w:eastAsia="仿宋"/>
          <w:sz w:val="36"/>
          <w:szCs w:val="36"/>
        </w:rPr>
      </w:pPr>
    </w:p>
    <w:p w14:paraId="1F0BE938">
      <w:pPr>
        <w:jc w:val="center"/>
        <w:rPr>
          <w:rFonts w:hint="eastAsia" w:ascii="方正小标宋简体" w:hAnsi="仿宋" w:eastAsia="方正小标宋简体"/>
          <w:b/>
          <w:sz w:val="28"/>
          <w:szCs w:val="28"/>
        </w:rPr>
      </w:pPr>
    </w:p>
    <w:p w14:paraId="37701D34">
      <w:pPr>
        <w:jc w:val="center"/>
        <w:rPr>
          <w:rFonts w:hint="eastAsia" w:ascii="方正小标宋简体" w:hAnsi="仿宋" w:eastAsia="方正小标宋简体"/>
          <w:b/>
          <w:sz w:val="28"/>
          <w:szCs w:val="28"/>
        </w:rPr>
      </w:pPr>
      <w:r>
        <w:rPr>
          <w:rFonts w:hint="eastAsia" w:ascii="方正小标宋简体" w:hAnsi="仿宋" w:eastAsia="方正小标宋简体"/>
          <w:b/>
          <w:sz w:val="28"/>
          <w:szCs w:val="28"/>
        </w:rPr>
        <w:t>中国教育装备行业协会</w:t>
      </w:r>
    </w:p>
    <w:p w14:paraId="5B9F2D29">
      <w:pPr>
        <w:jc w:val="center"/>
        <w:rPr>
          <w:rFonts w:hint="eastAsia" w:ascii="方正小标宋简体" w:hAnsi="仿宋" w:eastAsia="方正小标宋简体"/>
          <w:b/>
          <w:sz w:val="28"/>
          <w:szCs w:val="28"/>
        </w:rPr>
      </w:pPr>
      <w:r>
        <w:rPr>
          <w:rFonts w:hint="eastAsia" w:ascii="方正小标宋简体" w:hAnsi="仿宋" w:eastAsia="方正小标宋简体"/>
          <w:b/>
          <w:sz w:val="28"/>
          <w:szCs w:val="28"/>
          <w:lang w:val="en-US" w:eastAsia="zh-CN"/>
        </w:rPr>
        <w:t>技术标准部</w:t>
      </w:r>
      <w:r>
        <w:rPr>
          <w:rFonts w:hint="eastAsia" w:ascii="方正小标宋简体" w:hAnsi="仿宋" w:eastAsia="方正小标宋简体"/>
          <w:b/>
          <w:sz w:val="28"/>
          <w:szCs w:val="28"/>
        </w:rPr>
        <w:t xml:space="preserve"> 制</w:t>
      </w:r>
    </w:p>
    <w:p w14:paraId="0333D100">
      <w:pPr>
        <w:pStyle w:val="6"/>
        <w:spacing w:before="312" w:beforeLines="100" w:after="312" w:afterLines="10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申报材料清单</w:t>
      </w:r>
    </w:p>
    <w:p w14:paraId="2CA2F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必交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料</w:t>
      </w:r>
    </w:p>
    <w:p w14:paraId="68A6357F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OLE_LINK6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中国教育装备行业协会会员证书；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bookmarkEnd w:id="0"/>
    <w:p w14:paraId="75DF5F1B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企业参加中国教育装备展示会及</w:t>
      </w:r>
      <w:r>
        <w:rPr>
          <w:rFonts w:hint="eastAsia" w:ascii="仿宋_GB2312" w:hAnsi="仿宋_GB2312" w:eastAsia="仿宋_GB2312" w:cs="仿宋_GB2312"/>
          <w:sz w:val="28"/>
          <w:szCs w:val="28"/>
        </w:rPr>
        <w:t>亚洲教育装备博览会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的证明材料（如参展发票、展会现场照片、媒体报道等）；</w:t>
      </w:r>
    </w:p>
    <w:p w14:paraId="5309EAA5"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产品案例使用的商标注册证书（若注册证书已届满或发生变更，须同时提交商标</w:t>
      </w:r>
    </w:p>
    <w:p w14:paraId="5E4424E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续展注册证明或变更证明）；</w:t>
      </w:r>
    </w:p>
    <w:p w14:paraId="2EFCB576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产品案例的检测报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告（2022年12月31日以后）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；</w:t>
      </w:r>
    </w:p>
    <w:p w14:paraId="5622FD1B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5.产品案例的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许可证证书、强制性产品认证（3C）证书（属于此类产品提供，且证书要在有效期内）；</w:t>
      </w:r>
    </w:p>
    <w:p w14:paraId="6A3373D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6.产品案例执行的“企业标准”文本（执行标准为国标、地标、团标的无需提供）。</w:t>
      </w:r>
    </w:p>
    <w:p w14:paraId="73F4A9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选交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料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（以下材料作为评分依据，请企业根据实际情况提供）</w:t>
      </w:r>
    </w:p>
    <w:p w14:paraId="6C774F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1.企业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相关情况</w:t>
      </w:r>
    </w:p>
    <w:p w14:paraId="4DCC6308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1）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企业信用等级证书</w:t>
      </w:r>
    </w:p>
    <w:p w14:paraId="787FDD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2.质量管理与人员资质</w:t>
      </w:r>
    </w:p>
    <w:p w14:paraId="3D0A103B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企业质量管理人员的职业资格证书、职称证书或工作证复印件</w:t>
      </w:r>
    </w:p>
    <w:p w14:paraId="7F165868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企业的</w:t>
      </w:r>
      <w:r>
        <w:rPr>
          <w:rFonts w:hint="eastAsia" w:ascii="仿宋" w:hAnsi="仿宋" w:eastAsia="仿宋"/>
          <w:color w:val="000000"/>
          <w:sz w:val="28"/>
          <w:szCs w:val="28"/>
        </w:rPr>
        <w:t>管理制度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部分）</w:t>
      </w:r>
    </w:p>
    <w:p w14:paraId="1A299DB6">
      <w:pPr>
        <w:pStyle w:val="10"/>
        <w:keepNext w:val="0"/>
        <w:keepLines w:val="0"/>
        <w:pageBreakBefore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质量管理制度</w:t>
      </w:r>
    </w:p>
    <w:p w14:paraId="1116C739">
      <w:pPr>
        <w:pStyle w:val="10"/>
        <w:keepNext w:val="0"/>
        <w:keepLines w:val="0"/>
        <w:pageBreakBefore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品牌保障制度</w:t>
      </w:r>
    </w:p>
    <w:p w14:paraId="4126E59E">
      <w:pPr>
        <w:pStyle w:val="10"/>
        <w:keepNext w:val="0"/>
        <w:keepLines w:val="0"/>
        <w:pageBreakBefore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售后服务管理制度</w:t>
      </w:r>
    </w:p>
    <w:p w14:paraId="710B62AC">
      <w:pPr>
        <w:pStyle w:val="10"/>
        <w:keepNext w:val="0"/>
        <w:keepLines w:val="0"/>
        <w:pageBreakBefore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售后保障制度</w:t>
      </w:r>
    </w:p>
    <w:p w14:paraId="131223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3.产品与市场</w:t>
      </w:r>
    </w:p>
    <w:p w14:paraId="2F4FE032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用户满意度调查表或内部统计记录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25C4E131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产品案例的出厂检验报告或批次检验记录；</w:t>
      </w:r>
    </w:p>
    <w:p w14:paraId="410E8582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3）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产品案例合格率统计材料；</w:t>
      </w:r>
    </w:p>
    <w:p w14:paraId="183B5D71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vertAlign w:val="baseline"/>
          <w:lang w:val="en-US" w:eastAsia="zh-CN" w:bidi="ar-SA"/>
        </w:rPr>
        <w:t>4）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品案例质量风险评估报告；</w:t>
      </w:r>
    </w:p>
    <w:p w14:paraId="6143C759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5）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市场监管部门出具的产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品案例的质量抽检合格证明；</w:t>
      </w:r>
    </w:p>
    <w:p w14:paraId="04229BCB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6）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产品案例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出口销售合同、报关单或海外市场准入证明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751B3257">
      <w:pPr>
        <w:pStyle w:val="10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40" w:leftChars="0" w:hanging="840" w:firstLineChars="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7）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产品案例获得的获奖证书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或入选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榜单的证明材料。</w:t>
      </w:r>
    </w:p>
    <w:p w14:paraId="710BA4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4.产品与体系认证证书（需在有效期内）</w:t>
      </w:r>
    </w:p>
    <w:p w14:paraId="1B8C1E3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1）产品专项认证</w:t>
      </w:r>
    </w:p>
    <w:p w14:paraId="55DF76F0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绿色产品认证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6D45C442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节能产品认证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；</w:t>
      </w:r>
    </w:p>
    <w:p w14:paraId="45C165DD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产品碳足迹标识认证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522C9096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CQC自愿性产品认证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1374005D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中国环境标志认证（十环认证）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19022C21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其他具有公信力的产品认证。</w:t>
      </w:r>
    </w:p>
    <w:p w14:paraId="5621C56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2）管理体系认证</w:t>
      </w:r>
    </w:p>
    <w:p w14:paraId="1382E0F5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仿宋" w:hAnsi="仿宋" w:eastAsia="仿宋"/>
          <w:color w:val="000000"/>
          <w:sz w:val="28"/>
          <w:szCs w:val="28"/>
        </w:rPr>
        <w:t>质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量管理体系认证（ISO 9001）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2B87D9B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环境管理体系认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证（ISO 14001）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4CF66569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③</w:t>
      </w: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</w:rPr>
        <w:t>职业健康安全管理体系认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证（ISO 45001）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64BF9A08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信息安全管理体系认证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（ISO 27001）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3AF34013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信息技术服务管理体系认证（ISO 20000）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1007A0E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信息安全等级认证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0D1A8FBE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售后服务管理体系认证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；</w:t>
      </w:r>
    </w:p>
    <w:p w14:paraId="2063F334">
      <w:pPr>
        <w:pStyle w:val="10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10" w:leftChars="0" w:firstLine="21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其他管理体系认证。</w:t>
      </w:r>
    </w:p>
    <w:p w14:paraId="51561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vertAlign w:val="baseline"/>
          <w:lang w:val="en-US" w:eastAsia="zh-CN" w:bidi="ar-SA"/>
        </w:rPr>
        <w:t>注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：1.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color="auto" w:fill="auto"/>
          <w:vertAlign w:val="baseline"/>
          <w:lang w:val="en-US" w:eastAsia="zh-CN" w:bidi="ar-SA"/>
        </w:rPr>
        <w:t>所有材料请以扫描版形式提交，无需打印制作纸质版本</w:t>
      </w:r>
    </w:p>
    <w:p w14:paraId="06952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fill="auto"/>
          <w:vertAlign w:val="baseli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color="auto" w:fill="auto"/>
          <w:vertAlign w:val="baseline"/>
          <w:lang w:val="en-US" w:eastAsia="zh-CN" w:bidi="ar-SA"/>
        </w:rPr>
        <w:t>内容相同的证明材料仅需提供1份，无需重复提交</w:t>
      </w:r>
    </w:p>
    <w:p w14:paraId="6FCFA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shd w:val="clear" w:fill="auto"/>
          <w:vertAlign w:val="baseli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若企业没有所属省（市）教育装备行业协会或协会分支机构的联系方式，可以与协会技术标准部联系咨询。</w:t>
      </w:r>
    </w:p>
    <w:p w14:paraId="00ED8A58">
      <w:pPr>
        <w:pStyle w:val="6"/>
        <w:spacing w:before="312" w:beforeLines="100" w:after="312" w:afterLines="100"/>
        <w:jc w:val="both"/>
        <w:rPr>
          <w:rFonts w:hint="default" w:ascii="黑体" w:hAnsi="黑体" w:eastAsia="黑体"/>
          <w:spacing w:val="107"/>
          <w:kern w:val="0"/>
          <w:fitText w:val="427" w:id="187397536"/>
          <w:lang w:val="en-US" w:eastAsia="zh-CN"/>
        </w:rPr>
      </w:pPr>
    </w:p>
    <w:p w14:paraId="4B0CF648">
      <w:pPr>
        <w:pStyle w:val="6"/>
        <w:spacing w:before="312" w:beforeLines="100" w:after="312" w:afterLines="100"/>
        <w:rPr>
          <w:rFonts w:hint="eastAsia" w:ascii="黑体" w:hAnsi="黑体" w:eastAsia="黑体"/>
          <w:spacing w:val="107"/>
          <w:kern w:val="0"/>
        </w:rPr>
      </w:pPr>
      <w:r>
        <w:rPr>
          <w:rFonts w:hint="eastAsia" w:ascii="黑体" w:hAnsi="黑体" w:eastAsia="黑体"/>
          <w:spacing w:val="107"/>
          <w:kern w:val="0"/>
          <w:fitText w:val="1926" w:id="2104624375"/>
        </w:rPr>
        <w:t>填</w:t>
      </w:r>
      <w:r>
        <w:rPr>
          <w:rFonts w:hint="eastAsia" w:ascii="黑体" w:hAnsi="黑体" w:eastAsia="黑体"/>
          <w:spacing w:val="107"/>
          <w:kern w:val="0"/>
          <w:fitText w:val="1926" w:id="2104624375"/>
          <w:lang w:val="en-US" w:eastAsia="zh-CN"/>
        </w:rPr>
        <w:t>写</w:t>
      </w:r>
      <w:r>
        <w:rPr>
          <w:rFonts w:hint="eastAsia" w:ascii="黑体" w:hAnsi="黑体" w:eastAsia="黑体"/>
          <w:spacing w:val="107"/>
          <w:kern w:val="0"/>
          <w:fitText w:val="1926" w:id="2104624375"/>
        </w:rPr>
        <w:t>说</w:t>
      </w:r>
      <w:r>
        <w:rPr>
          <w:rFonts w:hint="eastAsia" w:ascii="黑体" w:hAnsi="黑体" w:eastAsia="黑体"/>
          <w:spacing w:val="2"/>
          <w:kern w:val="0"/>
          <w:fitText w:val="1926" w:id="2104624375"/>
        </w:rPr>
        <w:t>明</w:t>
      </w:r>
    </w:p>
    <w:p w14:paraId="4706A79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企业填报内容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及提供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须保证其真实完整无误。</w:t>
      </w:r>
    </w:p>
    <w:p w14:paraId="43C8816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2.申报书内各栏不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有空项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无内容时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，文字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部分须填“无”，数字部分填“0”。</w:t>
      </w:r>
    </w:p>
    <w:p w14:paraId="104AC74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3.本表各栏如有填写不够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的情况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，请自行加栏或另附页。</w:t>
      </w:r>
    </w:p>
    <w:p w14:paraId="45752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申报书仅限申报一个产品案例；多产品申报（2～3个），须分别填写并提交对应数量的申报书。</w:t>
      </w:r>
    </w:p>
    <w:p w14:paraId="60DEB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15AD6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一、基础信息</w:t>
      </w:r>
    </w:p>
    <w:p w14:paraId="5E53A2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 w:val="0"/>
          <w:kern w:val="2"/>
          <w:sz w:val="32"/>
          <w:szCs w:val="32"/>
          <w:lang w:val="en-US" w:eastAsia="zh-CN" w:bidi="ar-SA"/>
        </w:rPr>
        <w:t>1.企业基本情况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337"/>
        <w:gridCol w:w="4304"/>
        <w:gridCol w:w="1937"/>
      </w:tblGrid>
      <w:tr w14:paraId="0178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" w:type="pct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7AACCD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01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3C6CB2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065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6197DE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929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53C964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1925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594DE8D6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01" w:type="pct"/>
            <w:shd w:val="clear" w:color="auto" w:fill="auto"/>
            <w:noWrap w:val="0"/>
            <w:vAlign w:val="center"/>
          </w:tcPr>
          <w:p w14:paraId="16AD166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2065" w:type="pct"/>
            <w:shd w:val="clear" w:color="auto" w:fill="auto"/>
            <w:noWrap w:val="0"/>
            <w:vAlign w:val="center"/>
          </w:tcPr>
          <w:p w14:paraId="62F282C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2E3004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  <w:t>───</w:t>
            </w:r>
          </w:p>
        </w:tc>
      </w:tr>
      <w:tr w14:paraId="2DA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32A12E89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01" w:type="pct"/>
            <w:shd w:val="clear" w:color="auto" w:fill="auto"/>
            <w:noWrap w:val="0"/>
            <w:vAlign w:val="center"/>
          </w:tcPr>
          <w:p w14:paraId="6888F2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会员编码</w:t>
            </w:r>
          </w:p>
        </w:tc>
        <w:tc>
          <w:tcPr>
            <w:tcW w:w="2065" w:type="pct"/>
            <w:shd w:val="clear" w:color="auto" w:fill="auto"/>
            <w:noWrap w:val="0"/>
            <w:vAlign w:val="center"/>
          </w:tcPr>
          <w:p w14:paraId="098227B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7A20455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填写中教协会员编码</w:t>
            </w:r>
          </w:p>
        </w:tc>
      </w:tr>
      <w:tr w14:paraId="3F26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4B847127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601" w:type="pct"/>
            <w:shd w:val="clear" w:color="auto" w:fill="auto"/>
            <w:noWrap w:val="0"/>
            <w:vAlign w:val="center"/>
          </w:tcPr>
          <w:p w14:paraId="58C8DC0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中教协会员费</w:t>
            </w:r>
          </w:p>
        </w:tc>
        <w:tc>
          <w:tcPr>
            <w:tcW w:w="2065" w:type="pct"/>
            <w:shd w:val="clear" w:color="auto" w:fill="auto"/>
            <w:noWrap w:val="0"/>
            <w:vAlign w:val="center"/>
          </w:tcPr>
          <w:p w14:paraId="255543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已交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未交</w:t>
            </w: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35BEB296">
            <w:pPr>
              <w:widowControl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2026年中教协会员费缴纳情况</w:t>
            </w:r>
          </w:p>
        </w:tc>
      </w:tr>
      <w:tr w14:paraId="093B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1D6F6EBC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601" w:type="pct"/>
            <w:shd w:val="clear" w:color="auto" w:fill="auto"/>
            <w:noWrap w:val="0"/>
            <w:vAlign w:val="center"/>
          </w:tcPr>
          <w:p w14:paraId="0F64BE1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企业信用级别</w:t>
            </w:r>
          </w:p>
        </w:tc>
        <w:tc>
          <w:tcPr>
            <w:tcW w:w="2065" w:type="pct"/>
            <w:shd w:val="clear" w:color="auto" w:fill="auto"/>
            <w:noWrap w:val="0"/>
            <w:vAlign w:val="center"/>
          </w:tcPr>
          <w:p w14:paraId="3DE877D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AAA级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AA级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A级   </w:t>
            </w:r>
          </w:p>
          <w:p w14:paraId="3E202E3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A级以下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未取得</w:t>
            </w: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41D9F44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企业获得的信用级别，需提供等级证书电子版</w:t>
            </w:r>
          </w:p>
        </w:tc>
      </w:tr>
      <w:tr w14:paraId="1CCB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018C4EEB">
            <w:pPr>
              <w:widowControl/>
              <w:numPr>
                <w:ilvl w:val="0"/>
                <w:numId w:val="0"/>
              </w:numPr>
              <w:ind w:left="425" w:leftChars="0" w:hanging="198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601" w:type="pct"/>
            <w:shd w:val="clear" w:color="auto" w:fill="auto"/>
            <w:noWrap w:val="0"/>
            <w:vAlign w:val="center"/>
          </w:tcPr>
          <w:p w14:paraId="391BEC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企业信用等级评价单位</w:t>
            </w:r>
          </w:p>
        </w:tc>
        <w:tc>
          <w:tcPr>
            <w:tcW w:w="2065" w:type="pct"/>
            <w:shd w:val="clear" w:color="auto" w:fill="auto"/>
            <w:noWrap w:val="0"/>
            <w:vAlign w:val="center"/>
          </w:tcPr>
          <w:p w14:paraId="53F22F4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中国教育装备行业协会</w:t>
            </w:r>
          </w:p>
          <w:p w14:paraId="344A49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其他评价单位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59D0324B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请填写颁发信用等级证书的单位</w:t>
            </w:r>
          </w:p>
          <w:p w14:paraId="5E4AEEAC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未取得证书不填</w:t>
            </w:r>
          </w:p>
        </w:tc>
      </w:tr>
      <w:tr w14:paraId="4E78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31987760">
            <w:pPr>
              <w:widowControl/>
              <w:numPr>
                <w:ilvl w:val="0"/>
                <w:numId w:val="0"/>
              </w:numPr>
              <w:ind w:left="227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1" w:type="pct"/>
            <w:shd w:val="clear" w:color="auto" w:fill="auto"/>
            <w:noWrap w:val="0"/>
            <w:vAlign w:val="center"/>
          </w:tcPr>
          <w:p w14:paraId="3B4C6E5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省级管理机构或</w:t>
            </w:r>
          </w:p>
          <w:p w14:paraId="39BB18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分支机构</w:t>
            </w:r>
          </w:p>
        </w:tc>
        <w:tc>
          <w:tcPr>
            <w:tcW w:w="2065" w:type="pct"/>
            <w:shd w:val="clear" w:color="auto" w:fill="auto"/>
            <w:noWrap w:val="0"/>
            <w:vAlign w:val="center"/>
          </w:tcPr>
          <w:p w14:paraId="7C6A856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209BB33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企业归属的省行协（管理部门）或中教协分支机构</w:t>
            </w:r>
          </w:p>
        </w:tc>
      </w:tr>
      <w:tr w14:paraId="7E39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" w:type="pct"/>
            <w:shd w:val="clear" w:color="auto" w:fill="auto"/>
            <w:noWrap w:val="0"/>
            <w:vAlign w:val="center"/>
          </w:tcPr>
          <w:p w14:paraId="35A7FF9B">
            <w:pPr>
              <w:widowControl/>
              <w:numPr>
                <w:ilvl w:val="0"/>
                <w:numId w:val="0"/>
              </w:numPr>
              <w:ind w:left="227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95" w:type="pct"/>
            <w:gridSpan w:val="3"/>
            <w:shd w:val="clear" w:color="auto" w:fill="auto"/>
            <w:noWrap w:val="0"/>
            <w:vAlign w:val="center"/>
          </w:tcPr>
          <w:p w14:paraId="26690E5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企业简介（限200字以内）</w:t>
            </w:r>
          </w:p>
          <w:p w14:paraId="58EBAB0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</w:p>
          <w:p w14:paraId="21E141C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</w:p>
          <w:p w14:paraId="1AF5753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5C155F5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44057A9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66405F7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0AB20B8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687DF01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2B48C62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4438B17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1316AB2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4EB6963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11BF8E5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  <w:p w14:paraId="6F7854E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</w:rPr>
            </w:pPr>
          </w:p>
        </w:tc>
      </w:tr>
    </w:tbl>
    <w:p w14:paraId="5F47E4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6E8ED0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  <w:t>2.企业参加的展示会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  <w:gridCol w:w="1947"/>
      </w:tblGrid>
      <w:tr w14:paraId="558D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4065" w:type="pct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0848DA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展会名称</w:t>
            </w:r>
          </w:p>
        </w:tc>
        <w:tc>
          <w:tcPr>
            <w:tcW w:w="934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0591CC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649C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065" w:type="pct"/>
            <w:shd w:val="clear" w:color="auto" w:fill="auto"/>
            <w:noWrap w:val="0"/>
            <w:vAlign w:val="center"/>
          </w:tcPr>
          <w:p w14:paraId="6FBB3C0E">
            <w:pPr>
              <w:adjustRightInd w:val="0"/>
              <w:snapToGrid w:val="0"/>
              <w:spacing w:line="360" w:lineRule="auto"/>
              <w:ind w:left="279" w:leftChars="133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</w:p>
          <w:p w14:paraId="76C05EEC">
            <w:pPr>
              <w:adjustRightInd w:val="0"/>
              <w:snapToGrid w:val="0"/>
              <w:spacing w:line="360" w:lineRule="auto"/>
              <w:ind w:left="279" w:leftChars="133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第83届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第84届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中国教育装备展示会    </w:t>
            </w:r>
          </w:p>
          <w:p w14:paraId="4A1BAE57">
            <w:pPr>
              <w:adjustRightInd w:val="0"/>
              <w:snapToGrid w:val="0"/>
              <w:spacing w:line="360" w:lineRule="auto"/>
              <w:ind w:left="279" w:leftChars="133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中国教育装备展示会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中国教育装备展示会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届亚洲教育装备博览会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</w:p>
        </w:tc>
        <w:tc>
          <w:tcPr>
            <w:tcW w:w="934" w:type="pct"/>
            <w:shd w:val="clear" w:color="auto" w:fill="auto"/>
            <w:noWrap w:val="0"/>
            <w:vAlign w:val="center"/>
          </w:tcPr>
          <w:p w14:paraId="4559EF0F">
            <w:p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企业在2023—2025年期间须参加过一届（含）以上展示会，可多选</w:t>
            </w:r>
          </w:p>
        </w:tc>
      </w:tr>
    </w:tbl>
    <w:p w14:paraId="26B7BE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38CAD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  <w:t>3.企业参加或计划参加的展示会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  <w:gridCol w:w="1937"/>
      </w:tblGrid>
      <w:tr w14:paraId="7155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070" w:type="pct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1A95C43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展会名称</w:t>
            </w:r>
          </w:p>
        </w:tc>
        <w:tc>
          <w:tcPr>
            <w:tcW w:w="929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7177820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12C8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070" w:type="pct"/>
            <w:shd w:val="clear" w:color="auto" w:fill="auto"/>
            <w:noWrap w:val="0"/>
            <w:vAlign w:val="center"/>
          </w:tcPr>
          <w:p w14:paraId="2AE28E22">
            <w:pPr>
              <w:adjustRightInd w:val="0"/>
              <w:snapToGrid w:val="0"/>
              <w:spacing w:line="360" w:lineRule="auto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第87届中国教育装备展示会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第88届中国教育装备展示会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4B30E266">
            <w:pPr>
              <w:adjustRightInd w:val="0"/>
              <w:snapToGrid w:val="0"/>
              <w:spacing w:line="360" w:lineRule="auto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第十二届亚洲教育装备博览会</w:t>
            </w:r>
          </w:p>
        </w:tc>
        <w:tc>
          <w:tcPr>
            <w:tcW w:w="929" w:type="pct"/>
            <w:shd w:val="clear" w:color="auto" w:fill="auto"/>
            <w:noWrap w:val="0"/>
            <w:vAlign w:val="center"/>
          </w:tcPr>
          <w:p w14:paraId="56094827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企业在2026年须参加左侧表格中三届展示会中的一届</w:t>
            </w:r>
          </w:p>
          <w:p w14:paraId="036BE57D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lang w:val="en-US" w:eastAsia="zh-CN"/>
              </w:rPr>
              <w:t>计划参加第88届展示会和第十二届亚洲展的企业，可于展会报名结束后提交证明材料</w:t>
            </w:r>
          </w:p>
        </w:tc>
      </w:tr>
    </w:tbl>
    <w:p w14:paraId="5806CD5D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01E3D69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4FF11E74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二、产品案例情况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4"/>
          <w:szCs w:val="24"/>
          <w:lang w:val="en-US" w:eastAsia="zh-CN"/>
        </w:rPr>
        <w:t>（注：产品案例包括产品或解决方案）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197"/>
        <w:gridCol w:w="4431"/>
        <w:gridCol w:w="1919"/>
      </w:tblGrid>
      <w:tr w14:paraId="4D89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418" w:type="pct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3B988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34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E13AE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125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5D81E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921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7F00A88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797D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31B19EE1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181BC4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产品案例名称</w:t>
            </w: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01AD0B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46A8E3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填写申报产品或解决方案的名称</w:t>
            </w:r>
          </w:p>
        </w:tc>
      </w:tr>
      <w:tr w14:paraId="460B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7E90BF41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6201EF7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产品案例销售时间</w:t>
            </w: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623E265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4D44FB8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产品案例投放市场开始销售时间</w:t>
            </w:r>
          </w:p>
        </w:tc>
      </w:tr>
      <w:tr w14:paraId="707F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70598BAC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263D3B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产品案例使用的</w:t>
            </w:r>
          </w:p>
          <w:p w14:paraId="30CBCF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商标名称</w:t>
            </w: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65E3EB2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 w14:paraId="6834854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2706010D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产品案例所使用的商标名称</w:t>
            </w:r>
          </w:p>
          <w:p w14:paraId="150E41F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2.需提供商标注册证的电子版</w:t>
            </w:r>
          </w:p>
        </w:tc>
      </w:tr>
      <w:tr w14:paraId="7589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57C549F8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1E4B9BE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产品案例属于商标</w:t>
            </w:r>
          </w:p>
          <w:p w14:paraId="58179E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的核定使用范围</w:t>
            </w: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09AA9F8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1036493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产品案例在商标核定使用范围内</w:t>
            </w:r>
          </w:p>
          <w:p w14:paraId="1B6EBB8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（注：商标注册证上有说明）</w:t>
            </w:r>
          </w:p>
        </w:tc>
      </w:tr>
      <w:tr w14:paraId="118B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3E398E18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7F22F79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产品案例检测报告</w:t>
            </w:r>
          </w:p>
          <w:p w14:paraId="7F91D95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的编号</w:t>
            </w: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0F677B8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467F2EFE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检测报告的时间应为2022年12月31日以后</w:t>
            </w:r>
          </w:p>
          <w:p w14:paraId="48C4440B"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解决方案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可提交多份检测报告，检测内容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覆盖主要功能</w:t>
            </w:r>
          </w:p>
        </w:tc>
      </w:tr>
      <w:tr w14:paraId="5F7E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41D4DEFD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436406A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产品案例属于国家强制性产品认证（3C认证）或生产许可证管理范围</w:t>
            </w: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3BA4D8E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782EC1E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选择“是”需提供3C证书或生产许可证复印件</w:t>
            </w:r>
          </w:p>
        </w:tc>
      </w:tr>
      <w:tr w14:paraId="6392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3473691B">
            <w:pPr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pct"/>
            <w:shd w:val="clear" w:color="auto" w:fill="auto"/>
            <w:noWrap w:val="0"/>
            <w:vAlign w:val="center"/>
          </w:tcPr>
          <w:p w14:paraId="4E5039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产品案例执行的</w:t>
            </w:r>
          </w:p>
          <w:p w14:paraId="754243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标准名称及类型</w:t>
            </w:r>
          </w:p>
          <w:p w14:paraId="002C72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5" w:type="pct"/>
            <w:shd w:val="clear" w:color="auto" w:fill="auto"/>
            <w:noWrap w:val="0"/>
            <w:vAlign w:val="center"/>
          </w:tcPr>
          <w:p w14:paraId="614D8DF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国家标准  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 w14:paraId="7E9937F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行业标准  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  <w:p w14:paraId="5373D5A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团体标准  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 w14:paraId="14A666E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地方标准  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企业标准（需提供复印件）</w:t>
            </w:r>
          </w:p>
          <w:p w14:paraId="7BFE1BB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561C16FB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选择产品案例在生产制造时所执行的标准</w:t>
            </w:r>
          </w:p>
          <w:p w14:paraId="3E450762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，须提交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有效且经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备案的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标准复印件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其他类型标准不用提供</w:t>
            </w:r>
          </w:p>
        </w:tc>
      </w:tr>
      <w:tr w14:paraId="5CD9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469F938C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60" w:type="pct"/>
            <w:gridSpan w:val="2"/>
            <w:shd w:val="clear" w:color="auto" w:fill="auto"/>
            <w:noWrap w:val="0"/>
            <w:vAlign w:val="center"/>
          </w:tcPr>
          <w:p w14:paraId="51D21B1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产品案例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简介（200字以内）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 w14:paraId="5696F47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3F5A1F7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5676F8E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45D5E1C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12D54BF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27FBD1E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简要说明产品研发背景、核心功能、技术参数、适用学段/学科、核心价值等</w:t>
            </w:r>
          </w:p>
        </w:tc>
      </w:tr>
      <w:tr w14:paraId="1366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490222E1">
            <w:pPr>
              <w:widowControl/>
              <w:numPr>
                <w:ilvl w:val="0"/>
                <w:numId w:val="5"/>
              </w:numPr>
              <w:ind w:left="425" w:leftChars="0" w:hanging="119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60" w:type="pct"/>
            <w:gridSpan w:val="2"/>
            <w:shd w:val="clear" w:color="auto" w:fill="auto"/>
            <w:noWrap w:val="0"/>
            <w:vAlign w:val="center"/>
          </w:tcPr>
          <w:p w14:paraId="075457C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产品案例的应用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介绍（1000字以内）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 w14:paraId="372AEEF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2F625D4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316F5A5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6695EE5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52BC502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请对产品案例的应用场景、应用规模、应用效果、用户反馈等进行说明</w:t>
            </w:r>
          </w:p>
        </w:tc>
      </w:tr>
      <w:tr w14:paraId="5BFD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8" w:type="pct"/>
            <w:shd w:val="clear" w:color="auto" w:fill="auto"/>
            <w:noWrap w:val="0"/>
            <w:vAlign w:val="center"/>
          </w:tcPr>
          <w:p w14:paraId="693C663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60" w:type="pct"/>
            <w:gridSpan w:val="2"/>
            <w:shd w:val="clear" w:color="auto" w:fill="auto"/>
            <w:noWrap w:val="0"/>
            <w:vAlign w:val="center"/>
          </w:tcPr>
          <w:p w14:paraId="1E2B175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产品案例图片：</w:t>
            </w:r>
          </w:p>
          <w:p w14:paraId="514D868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235772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24F615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21" w:type="pct"/>
            <w:shd w:val="clear" w:color="auto" w:fill="auto"/>
            <w:noWrap w:val="0"/>
            <w:vAlign w:val="center"/>
          </w:tcPr>
          <w:p w14:paraId="7C6467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───</w:t>
            </w:r>
          </w:p>
        </w:tc>
      </w:tr>
    </w:tbl>
    <w:p w14:paraId="79ED2A65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29FC87">
      <w:pPr>
        <w:numPr>
          <w:ilvl w:val="0"/>
          <w:numId w:val="9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产品案例生产管理等情况</w:t>
      </w:r>
    </w:p>
    <w:p w14:paraId="0CBE28E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  <w:t>1.质量管理</w:t>
      </w:r>
      <w:bookmarkStart w:id="1" w:name="_GoBack"/>
      <w:r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  <w:t>情况</w:t>
      </w:r>
      <w:bookmarkEnd w:id="1"/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280"/>
        <w:gridCol w:w="4369"/>
        <w:gridCol w:w="1939"/>
      </w:tblGrid>
      <w:tr w14:paraId="245E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9A568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80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A3045D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369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560E0B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1939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3C78AE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4EC5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174E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80" w:type="dxa"/>
            <w:shd w:val="clear" w:color="auto" w:fill="auto"/>
            <w:noWrap w:val="0"/>
            <w:vAlign w:val="center"/>
          </w:tcPr>
          <w:p w14:paraId="104E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质量管理部门或机构</w:t>
            </w:r>
          </w:p>
        </w:tc>
        <w:tc>
          <w:tcPr>
            <w:tcW w:w="4369" w:type="dxa"/>
            <w:shd w:val="clear" w:color="auto" w:fill="auto"/>
            <w:noWrap w:val="0"/>
            <w:vAlign w:val="center"/>
          </w:tcPr>
          <w:p w14:paraId="01FC28B9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19B3F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───</w:t>
            </w:r>
          </w:p>
        </w:tc>
      </w:tr>
      <w:tr w14:paraId="30B5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600F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80" w:type="dxa"/>
            <w:shd w:val="clear" w:color="auto" w:fill="auto"/>
            <w:noWrap w:val="0"/>
            <w:vAlign w:val="center"/>
          </w:tcPr>
          <w:p w14:paraId="2937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质量管理制度</w:t>
            </w:r>
          </w:p>
        </w:tc>
        <w:tc>
          <w:tcPr>
            <w:tcW w:w="4369" w:type="dxa"/>
            <w:shd w:val="clear" w:color="auto" w:fill="auto"/>
            <w:noWrap w:val="0"/>
            <w:vAlign w:val="center"/>
          </w:tcPr>
          <w:p w14:paraId="31F7D43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202E8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选择“有”需提供制度的电子版</w:t>
            </w:r>
          </w:p>
        </w:tc>
      </w:tr>
      <w:tr w14:paraId="475B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32" w:type="dxa"/>
            <w:shd w:val="clear" w:color="auto" w:fill="auto"/>
            <w:noWrap w:val="0"/>
            <w:vAlign w:val="center"/>
          </w:tcPr>
          <w:p w14:paraId="3839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80" w:type="dxa"/>
            <w:shd w:val="clear" w:color="auto" w:fill="auto"/>
            <w:noWrap w:val="0"/>
            <w:vAlign w:val="center"/>
          </w:tcPr>
          <w:p w14:paraId="1A8E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专（兼）职质量管理人员</w:t>
            </w:r>
          </w:p>
        </w:tc>
        <w:tc>
          <w:tcPr>
            <w:tcW w:w="4369" w:type="dxa"/>
            <w:shd w:val="clear" w:color="auto" w:fill="auto"/>
            <w:noWrap w:val="0"/>
            <w:vAlign w:val="center"/>
          </w:tcPr>
          <w:p w14:paraId="5D307EB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 w14:paraId="6C51CA0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选择“有”需提供管理人员证书或工作证的电子版</w:t>
            </w:r>
          </w:p>
        </w:tc>
      </w:tr>
    </w:tbl>
    <w:p w14:paraId="5252995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606B81D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  <w:t>2.认证情况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77"/>
        <w:gridCol w:w="4086"/>
        <w:gridCol w:w="1934"/>
      </w:tblGrid>
      <w:tr w14:paraId="1E93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785A0A2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20117D8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086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6ED532B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1934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306D0E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1A59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658929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7A9B929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绿色产品认证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11F9E30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restart"/>
            <w:shd w:val="clear" w:color="auto" w:fill="auto"/>
            <w:noWrap w:val="0"/>
            <w:vAlign w:val="center"/>
          </w:tcPr>
          <w:p w14:paraId="274874C8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请企业根据获得认证的情况填写</w:t>
            </w:r>
          </w:p>
          <w:p w14:paraId="2116EABB"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选择“有”需提供认证证书电子版</w:t>
            </w:r>
          </w:p>
          <w:p w14:paraId="77733E17">
            <w:pPr>
              <w:widowControl/>
              <w:numPr>
                <w:ilvl w:val="0"/>
                <w:numId w:val="1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证书应在有效期内，如已过期需提供续展证明</w:t>
            </w:r>
          </w:p>
        </w:tc>
      </w:tr>
      <w:tr w14:paraId="361D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3D9133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219EAF1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节能产品认证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2903630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1EE52B0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270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39255B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00A49EB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中国环境标志认证</w:t>
            </w:r>
          </w:p>
          <w:p w14:paraId="000775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（十环认证）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6FAD5A3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1CAE318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5E4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3826BF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60A731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3F5184A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54C24AE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4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7C1D28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2216A2B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职业健康安全管理体系认证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46E15CC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5093185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82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6FDDE8B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4F810C2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信息安全管理体系认证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75C5E2A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20021D0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28D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295B51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1E273C7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售后服务管理体系认证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66BB75B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084FFD6F">
            <w:pPr>
              <w:widowControl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5A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77BF1BA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577" w:type="dxa"/>
            <w:shd w:val="clear" w:color="auto" w:fill="auto"/>
            <w:noWrap w:val="0"/>
            <w:vAlign w:val="center"/>
          </w:tcPr>
          <w:p w14:paraId="74A49F7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其他产品认证或体系认证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（请注明）</w:t>
            </w:r>
          </w:p>
        </w:tc>
        <w:tc>
          <w:tcPr>
            <w:tcW w:w="4086" w:type="dxa"/>
            <w:shd w:val="clear" w:color="auto" w:fill="auto"/>
            <w:noWrap w:val="0"/>
            <w:vAlign w:val="center"/>
          </w:tcPr>
          <w:p w14:paraId="2B935E8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070023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274987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1A6DE6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09A309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vMerge w:val="continue"/>
            <w:shd w:val="clear" w:color="auto" w:fill="auto"/>
            <w:noWrap w:val="0"/>
            <w:vAlign w:val="center"/>
          </w:tcPr>
          <w:p w14:paraId="4B69F4F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036DC75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</w:pPr>
    </w:p>
    <w:p w14:paraId="4F026ABA">
      <w:pPr>
        <w:numPr>
          <w:ilvl w:val="0"/>
          <w:numId w:val="0"/>
        </w:numPr>
        <w:ind w:leftChars="0"/>
        <w:rPr>
          <w:rFonts w:hint="default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  <w:t>3.品牌建设情况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53"/>
        <w:gridCol w:w="4363"/>
        <w:gridCol w:w="1964"/>
      </w:tblGrid>
      <w:tr w14:paraId="27C5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1AC18D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53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61DF4D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363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2E9610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1964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40302B6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0EB9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 w14:paraId="36020577">
            <w:pPr>
              <w:widowControl/>
              <w:numPr>
                <w:ilvl w:val="0"/>
                <w:numId w:val="11"/>
              </w:numPr>
              <w:ind w:left="425" w:leftChars="0" w:hanging="227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53" w:type="dxa"/>
            <w:shd w:val="clear" w:color="auto" w:fill="auto"/>
            <w:noWrap w:val="0"/>
            <w:vAlign w:val="center"/>
          </w:tcPr>
          <w:p w14:paraId="645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产品案例宣传语</w:t>
            </w:r>
          </w:p>
        </w:tc>
        <w:tc>
          <w:tcPr>
            <w:tcW w:w="4363" w:type="dxa"/>
            <w:shd w:val="clear" w:color="auto" w:fill="auto"/>
            <w:noWrap w:val="0"/>
            <w:vAlign w:val="center"/>
          </w:tcPr>
          <w:p w14:paraId="6536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shd w:val="clear" w:color="auto" w:fill="auto"/>
            <w:noWrap w:val="0"/>
            <w:vAlign w:val="center"/>
          </w:tcPr>
          <w:p w14:paraId="06C82FE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企业用于宣传推广产品案例的口号或语句等</w:t>
            </w:r>
          </w:p>
        </w:tc>
      </w:tr>
      <w:tr w14:paraId="12EF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 w14:paraId="5071A7F5">
            <w:pPr>
              <w:widowControl/>
              <w:numPr>
                <w:ilvl w:val="0"/>
                <w:numId w:val="11"/>
              </w:numPr>
              <w:ind w:left="425" w:leftChars="0" w:hanging="227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53" w:type="dxa"/>
            <w:shd w:val="clear" w:color="auto" w:fill="auto"/>
            <w:noWrap w:val="0"/>
            <w:vAlign w:val="center"/>
          </w:tcPr>
          <w:p w14:paraId="4B6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产品案例宣传渠道</w:t>
            </w:r>
          </w:p>
        </w:tc>
        <w:tc>
          <w:tcPr>
            <w:tcW w:w="4363" w:type="dxa"/>
            <w:shd w:val="clear" w:color="auto" w:fill="auto"/>
            <w:noWrap w:val="0"/>
            <w:vAlign w:val="center"/>
          </w:tcPr>
          <w:p w14:paraId="27CF5E5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行业展会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电视广告</w:t>
            </w:r>
          </w:p>
          <w:p w14:paraId="26826C1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纸质媒体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微博</w:t>
            </w:r>
          </w:p>
          <w:p w14:paraId="248E3FC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微信公众号及朋友圈</w:t>
            </w:r>
          </w:p>
          <w:p w14:paraId="4C153C7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抖音、快手等短视频平台</w:t>
            </w:r>
          </w:p>
          <w:p w14:paraId="12FCC3E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行业网站、企业官网</w:t>
            </w:r>
          </w:p>
          <w:p w14:paraId="482BDDD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964" w:type="dxa"/>
            <w:shd w:val="clear" w:color="auto" w:fill="auto"/>
            <w:noWrap w:val="0"/>
            <w:vAlign w:val="center"/>
          </w:tcPr>
          <w:p w14:paraId="7E08C3A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企业用于宣传推广产品案例的渠道（可多选）</w:t>
            </w:r>
          </w:p>
        </w:tc>
      </w:tr>
    </w:tbl>
    <w:p w14:paraId="5F5B9453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01955FD3">
      <w:pPr>
        <w:numPr>
          <w:ilvl w:val="0"/>
          <w:numId w:val="0"/>
        </w:numP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4.绿色和公益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271"/>
        <w:gridCol w:w="4353"/>
        <w:gridCol w:w="1965"/>
      </w:tblGrid>
      <w:tr w14:paraId="7F00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80D9B7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71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8EFA43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353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7D63E7D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1965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186189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1F8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623C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71" w:type="dxa"/>
            <w:shd w:val="clear" w:color="auto" w:fill="auto"/>
            <w:noWrap w:val="0"/>
            <w:vAlign w:val="center"/>
          </w:tcPr>
          <w:p w14:paraId="65B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绿色生产</w:t>
            </w:r>
          </w:p>
        </w:tc>
        <w:tc>
          <w:tcPr>
            <w:tcW w:w="4353" w:type="dxa"/>
            <w:shd w:val="clear" w:color="auto" w:fill="auto"/>
            <w:noWrap w:val="0"/>
            <w:vAlign w:val="center"/>
          </w:tcPr>
          <w:p w14:paraId="45DFD8E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5A58AC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───</w:t>
            </w:r>
          </w:p>
        </w:tc>
      </w:tr>
      <w:tr w14:paraId="354F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31" w:type="dxa"/>
            <w:shd w:val="clear" w:color="auto" w:fill="auto"/>
            <w:noWrap w:val="0"/>
            <w:vAlign w:val="center"/>
          </w:tcPr>
          <w:p w14:paraId="4FE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71" w:type="dxa"/>
            <w:shd w:val="clear" w:color="auto" w:fill="auto"/>
            <w:noWrap w:val="0"/>
            <w:vAlign w:val="center"/>
          </w:tcPr>
          <w:p w14:paraId="3330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绿色开发</w:t>
            </w:r>
          </w:p>
        </w:tc>
        <w:tc>
          <w:tcPr>
            <w:tcW w:w="4353" w:type="dxa"/>
            <w:shd w:val="clear" w:color="auto" w:fill="auto"/>
            <w:noWrap w:val="0"/>
            <w:vAlign w:val="center"/>
          </w:tcPr>
          <w:p w14:paraId="3A9409E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126EEF27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───</w:t>
            </w:r>
          </w:p>
        </w:tc>
      </w:tr>
    </w:tbl>
    <w:p w14:paraId="65970393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346056C2">
      <w:pPr>
        <w:numPr>
          <w:ilvl w:val="0"/>
          <w:numId w:val="0"/>
        </w:numP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5.售后服务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91"/>
        <w:gridCol w:w="4324"/>
        <w:gridCol w:w="1984"/>
      </w:tblGrid>
      <w:tr w14:paraId="564A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0977FD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91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2BE60B4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324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679182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1984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404FADF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276B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36341917">
            <w:pPr>
              <w:widowControl/>
              <w:numPr>
                <w:ilvl w:val="0"/>
                <w:numId w:val="12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52744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线下实体售后服务方式</w:t>
            </w:r>
          </w:p>
        </w:tc>
        <w:tc>
          <w:tcPr>
            <w:tcW w:w="4324" w:type="dxa"/>
            <w:shd w:val="clear" w:color="auto" w:fill="auto"/>
            <w:noWrap w:val="0"/>
            <w:vAlign w:val="center"/>
          </w:tcPr>
          <w:p w14:paraId="7D5BD91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服务中心/旗舰店               </w:t>
            </w:r>
          </w:p>
          <w:p w14:paraId="4926D45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分公司/办事处   </w:t>
            </w:r>
          </w:p>
          <w:p w14:paraId="507DB12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终端门店    </w:t>
            </w:r>
          </w:p>
          <w:p w14:paraId="3C8E2D6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现场驻点服务站 </w:t>
            </w:r>
          </w:p>
          <w:p w14:paraId="3BCD25A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线下授权服务网点/合作维修点               </w:t>
            </w:r>
          </w:p>
          <w:p w14:paraId="34F6F37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E03F85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请企业根据实际情况填写，可多选</w:t>
            </w:r>
          </w:p>
        </w:tc>
      </w:tr>
      <w:tr w14:paraId="2EF6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200CB5A3">
            <w:pPr>
              <w:widowControl/>
              <w:numPr>
                <w:ilvl w:val="0"/>
                <w:numId w:val="12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419B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线上数字化售后</w:t>
            </w:r>
          </w:p>
          <w:p w14:paraId="6F3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服务方式</w:t>
            </w:r>
          </w:p>
        </w:tc>
        <w:tc>
          <w:tcPr>
            <w:tcW w:w="4324" w:type="dxa"/>
            <w:shd w:val="clear" w:color="auto" w:fill="auto"/>
            <w:noWrap w:val="0"/>
            <w:vAlign w:val="center"/>
          </w:tcPr>
          <w:p w14:paraId="185F395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短视频平台</w:t>
            </w:r>
          </w:p>
          <w:p w14:paraId="27F9297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官网线上服务平台</w:t>
            </w:r>
          </w:p>
          <w:p w14:paraId="1852A04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官方小程序/APP</w:t>
            </w:r>
          </w:p>
          <w:p w14:paraId="3C4E72B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官方400/800免费客服热线</w:t>
            </w:r>
          </w:p>
          <w:p w14:paraId="1C50757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客户微信群/QQ 群</w:t>
            </w:r>
          </w:p>
          <w:p w14:paraId="76D7A7C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企业微信/钉钉专属客服</w:t>
            </w:r>
          </w:p>
          <w:p w14:paraId="3385D31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远程技术支持渠道</w:t>
            </w:r>
          </w:p>
          <w:p w14:paraId="53E074C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D2A329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请企业根据实际情况填写，可多选</w:t>
            </w:r>
          </w:p>
        </w:tc>
      </w:tr>
      <w:tr w14:paraId="5BB1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547AD8BD">
            <w:pPr>
              <w:widowControl/>
              <w:numPr>
                <w:ilvl w:val="0"/>
                <w:numId w:val="12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0D8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售后保障制度</w:t>
            </w:r>
          </w:p>
        </w:tc>
        <w:tc>
          <w:tcPr>
            <w:tcW w:w="4324" w:type="dxa"/>
            <w:shd w:val="clear" w:color="auto" w:fill="auto"/>
            <w:noWrap w:val="0"/>
            <w:vAlign w:val="center"/>
          </w:tcPr>
          <w:p w14:paraId="6197A6E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有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00758B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选择“有”，需提供制度的电子版</w:t>
            </w:r>
          </w:p>
        </w:tc>
      </w:tr>
      <w:tr w14:paraId="15CB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0138FE8C">
            <w:pPr>
              <w:widowControl/>
              <w:numPr>
                <w:ilvl w:val="0"/>
                <w:numId w:val="12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70330E6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售后服务管理制度</w:t>
            </w:r>
          </w:p>
        </w:tc>
        <w:tc>
          <w:tcPr>
            <w:tcW w:w="4324" w:type="dxa"/>
            <w:shd w:val="clear" w:color="auto" w:fill="auto"/>
            <w:noWrap w:val="0"/>
            <w:vAlign w:val="center"/>
          </w:tcPr>
          <w:p w14:paraId="6667540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有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BFB6C1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选择“有”，需提供制度的电子版</w:t>
            </w:r>
          </w:p>
        </w:tc>
      </w:tr>
      <w:tr w14:paraId="34D8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3F135032">
            <w:pPr>
              <w:widowControl/>
              <w:numPr>
                <w:ilvl w:val="0"/>
                <w:numId w:val="12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1FE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用户满意度调查</w:t>
            </w:r>
          </w:p>
        </w:tc>
        <w:tc>
          <w:tcPr>
            <w:tcW w:w="4324" w:type="dxa"/>
            <w:shd w:val="clear" w:color="auto" w:fill="auto"/>
            <w:noWrap w:val="0"/>
            <w:vAlign w:val="center"/>
          </w:tcPr>
          <w:p w14:paraId="33FAA05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E80783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选择“有”，需提供调查记录的电子版</w:t>
            </w:r>
          </w:p>
        </w:tc>
      </w:tr>
    </w:tbl>
    <w:p w14:paraId="26FE9CB8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CB5553">
      <w:pPr>
        <w:numPr>
          <w:ilvl w:val="0"/>
          <w:numId w:val="9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产品案例质量与优势分析</w:t>
      </w:r>
    </w:p>
    <w:p w14:paraId="0E22AF8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1.质量情况</w:t>
      </w:r>
    </w:p>
    <w:tbl>
      <w:tblPr>
        <w:tblStyle w:val="7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51"/>
        <w:gridCol w:w="1887"/>
        <w:gridCol w:w="1919"/>
        <w:gridCol w:w="2053"/>
        <w:gridCol w:w="1522"/>
      </w:tblGrid>
      <w:tr w14:paraId="5F44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9" w:type="pct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708523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7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C462E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903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073FB6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2023年（%）</w:t>
            </w:r>
          </w:p>
        </w:tc>
        <w:tc>
          <w:tcPr>
            <w:tcW w:w="918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76FFB0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2024年（%）</w:t>
            </w:r>
          </w:p>
        </w:tc>
        <w:tc>
          <w:tcPr>
            <w:tcW w:w="982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69729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2025年（%）</w:t>
            </w:r>
          </w:p>
        </w:tc>
        <w:tc>
          <w:tcPr>
            <w:tcW w:w="728" w:type="pct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1D5F0C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1744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89" w:type="pct"/>
            <w:shd w:val="clear" w:color="auto" w:fill="auto"/>
            <w:noWrap w:val="0"/>
            <w:vAlign w:val="center"/>
          </w:tcPr>
          <w:p w14:paraId="6C9E82FB">
            <w:pPr>
              <w:widowControl/>
              <w:numPr>
                <w:ilvl w:val="0"/>
                <w:numId w:val="13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shd w:val="clear" w:color="auto" w:fill="auto"/>
            <w:noWrap w:val="0"/>
            <w:vAlign w:val="center"/>
          </w:tcPr>
          <w:p w14:paraId="3DFFD04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产品案例合格率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529FF1C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918" w:type="pct"/>
            <w:shd w:val="clear" w:color="auto" w:fill="auto"/>
            <w:noWrap w:val="0"/>
            <w:vAlign w:val="center"/>
          </w:tcPr>
          <w:p w14:paraId="66EE019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982" w:type="pct"/>
            <w:shd w:val="clear" w:color="auto" w:fill="auto"/>
            <w:noWrap w:val="0"/>
            <w:vAlign w:val="center"/>
          </w:tcPr>
          <w:p w14:paraId="7DBF43D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1A91CD9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需提供证明材料</w:t>
            </w:r>
          </w:p>
        </w:tc>
      </w:tr>
      <w:tr w14:paraId="5017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9" w:type="pct"/>
            <w:shd w:val="clear" w:color="auto" w:fill="auto"/>
            <w:noWrap w:val="0"/>
            <w:vAlign w:val="center"/>
          </w:tcPr>
          <w:p w14:paraId="08B6FBF0">
            <w:pPr>
              <w:widowControl/>
              <w:numPr>
                <w:ilvl w:val="0"/>
                <w:numId w:val="13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shd w:val="clear" w:color="auto" w:fill="auto"/>
            <w:noWrap w:val="0"/>
            <w:vAlign w:val="center"/>
          </w:tcPr>
          <w:p w14:paraId="182FC8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产品案例出厂检验报告或记录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730D3D4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</w:t>
            </w:r>
          </w:p>
          <w:p w14:paraId="65549B7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918" w:type="pct"/>
            <w:shd w:val="clear" w:color="auto" w:fill="auto"/>
            <w:noWrap w:val="0"/>
            <w:vAlign w:val="center"/>
          </w:tcPr>
          <w:p w14:paraId="6AF4405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</w:t>
            </w:r>
          </w:p>
          <w:p w14:paraId="02674CC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982" w:type="pct"/>
            <w:shd w:val="clear" w:color="auto" w:fill="auto"/>
            <w:noWrap w:val="0"/>
            <w:vAlign w:val="center"/>
          </w:tcPr>
          <w:p w14:paraId="737BF4B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</w:p>
          <w:p w14:paraId="6F4077D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2AC5FC9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选择“有”需提供证明材料</w:t>
            </w:r>
          </w:p>
        </w:tc>
      </w:tr>
      <w:tr w14:paraId="767D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9" w:type="pct"/>
            <w:shd w:val="clear" w:color="auto" w:fill="auto"/>
            <w:noWrap w:val="0"/>
            <w:vAlign w:val="center"/>
          </w:tcPr>
          <w:p w14:paraId="6FD95993">
            <w:pPr>
              <w:widowControl/>
              <w:numPr>
                <w:ilvl w:val="0"/>
                <w:numId w:val="13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shd w:val="clear" w:color="auto" w:fill="auto"/>
            <w:noWrap w:val="0"/>
            <w:vAlign w:val="center"/>
          </w:tcPr>
          <w:p w14:paraId="32A518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产品案例质量</w:t>
            </w:r>
          </w:p>
          <w:p w14:paraId="7450DCC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风险评估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278C95F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</w:t>
            </w:r>
          </w:p>
          <w:p w14:paraId="707B09D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918" w:type="pct"/>
            <w:shd w:val="clear" w:color="auto" w:fill="auto"/>
            <w:noWrap w:val="0"/>
            <w:vAlign w:val="center"/>
          </w:tcPr>
          <w:p w14:paraId="4A249ED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</w:t>
            </w:r>
          </w:p>
          <w:p w14:paraId="3BA49EA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982" w:type="pct"/>
            <w:shd w:val="clear" w:color="auto" w:fill="auto"/>
            <w:noWrap w:val="0"/>
            <w:vAlign w:val="center"/>
          </w:tcPr>
          <w:p w14:paraId="7047A06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 </w:t>
            </w:r>
          </w:p>
          <w:p w14:paraId="797AE44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793CD5E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选择“有”需提供证明材料</w:t>
            </w:r>
          </w:p>
        </w:tc>
      </w:tr>
      <w:tr w14:paraId="482A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9" w:type="pct"/>
            <w:shd w:val="clear" w:color="auto" w:fill="auto"/>
            <w:noWrap w:val="0"/>
            <w:vAlign w:val="center"/>
          </w:tcPr>
          <w:p w14:paraId="073AEA7B">
            <w:pPr>
              <w:widowControl/>
              <w:numPr>
                <w:ilvl w:val="0"/>
                <w:numId w:val="13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shd w:val="clear" w:color="auto" w:fill="auto"/>
            <w:noWrap w:val="0"/>
            <w:vAlign w:val="center"/>
          </w:tcPr>
          <w:p w14:paraId="29CC5D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产品案例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质量</w:t>
            </w:r>
          </w:p>
          <w:p w14:paraId="17DD10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投诉数量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1DB8EDF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□无   </w:t>
            </w:r>
          </w:p>
          <w:p w14:paraId="062F58B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□较少 </w:t>
            </w:r>
          </w:p>
          <w:p w14:paraId="3653502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□较多 </w:t>
            </w:r>
          </w:p>
          <w:p w14:paraId="2E732B5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□严重 </w:t>
            </w:r>
          </w:p>
        </w:tc>
        <w:tc>
          <w:tcPr>
            <w:tcW w:w="918" w:type="pct"/>
            <w:shd w:val="clear" w:color="auto" w:fill="auto"/>
            <w:noWrap w:val="0"/>
            <w:vAlign w:val="center"/>
          </w:tcPr>
          <w:p w14:paraId="1D5529A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□无   </w:t>
            </w:r>
          </w:p>
          <w:p w14:paraId="03A7E00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□较少</w:t>
            </w:r>
          </w:p>
          <w:p w14:paraId="4471B68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□较多</w:t>
            </w:r>
          </w:p>
          <w:p w14:paraId="27DF44A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□严重</w:t>
            </w:r>
          </w:p>
        </w:tc>
        <w:tc>
          <w:tcPr>
            <w:tcW w:w="982" w:type="pct"/>
            <w:shd w:val="clear" w:color="auto" w:fill="auto"/>
            <w:noWrap w:val="0"/>
            <w:vAlign w:val="center"/>
          </w:tcPr>
          <w:p w14:paraId="0853AE5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□无   </w:t>
            </w:r>
          </w:p>
          <w:p w14:paraId="7CE3345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□较少</w:t>
            </w:r>
          </w:p>
          <w:p w14:paraId="3009415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□较多</w:t>
            </w:r>
          </w:p>
          <w:p w14:paraId="4D06464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□严重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0BBD012A">
            <w:pPr>
              <w:widowControl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───</w:t>
            </w:r>
          </w:p>
        </w:tc>
      </w:tr>
      <w:tr w14:paraId="66DA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9" w:type="pct"/>
            <w:shd w:val="clear" w:color="auto" w:fill="auto"/>
            <w:noWrap w:val="0"/>
            <w:vAlign w:val="center"/>
          </w:tcPr>
          <w:p w14:paraId="27CC2358">
            <w:pPr>
              <w:widowControl/>
              <w:numPr>
                <w:ilvl w:val="0"/>
                <w:numId w:val="13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shd w:val="clear" w:color="auto" w:fill="auto"/>
            <w:noWrap w:val="0"/>
            <w:vAlign w:val="center"/>
          </w:tcPr>
          <w:p w14:paraId="6849EA9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产品案例质量</w:t>
            </w:r>
          </w:p>
          <w:p w14:paraId="33E0537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抽验情况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6405537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合格  </w:t>
            </w:r>
          </w:p>
          <w:p w14:paraId="3845A0B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不合格</w:t>
            </w:r>
          </w:p>
          <w:p w14:paraId="2AFDEE7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未进行抽检</w:t>
            </w:r>
          </w:p>
        </w:tc>
        <w:tc>
          <w:tcPr>
            <w:tcW w:w="918" w:type="pct"/>
            <w:shd w:val="clear" w:color="auto" w:fill="auto"/>
            <w:noWrap w:val="0"/>
            <w:vAlign w:val="center"/>
          </w:tcPr>
          <w:p w14:paraId="1D388D8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合格</w:t>
            </w:r>
          </w:p>
          <w:p w14:paraId="513D4D2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不合格</w:t>
            </w:r>
          </w:p>
          <w:p w14:paraId="19C4849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未进行抽检</w:t>
            </w:r>
          </w:p>
        </w:tc>
        <w:tc>
          <w:tcPr>
            <w:tcW w:w="982" w:type="pct"/>
            <w:shd w:val="clear" w:color="auto" w:fill="auto"/>
            <w:noWrap w:val="0"/>
            <w:vAlign w:val="center"/>
          </w:tcPr>
          <w:p w14:paraId="2FDEBD1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合格  </w:t>
            </w:r>
          </w:p>
          <w:p w14:paraId="17A3ED9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不合格</w:t>
            </w:r>
          </w:p>
          <w:p w14:paraId="72285F9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未进行抽检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2C16D56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请提供由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县级以上市场监督管理部门进行质量抽检的合格证明</w:t>
            </w:r>
          </w:p>
        </w:tc>
      </w:tr>
      <w:tr w14:paraId="722E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89" w:type="pct"/>
            <w:shd w:val="clear" w:color="auto" w:fill="auto"/>
            <w:noWrap w:val="0"/>
            <w:vAlign w:val="center"/>
          </w:tcPr>
          <w:p w14:paraId="0B92547C">
            <w:pPr>
              <w:widowControl/>
              <w:numPr>
                <w:ilvl w:val="0"/>
                <w:numId w:val="13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shd w:val="clear" w:color="auto" w:fill="auto"/>
            <w:noWrap w:val="0"/>
            <w:vAlign w:val="center"/>
          </w:tcPr>
          <w:p w14:paraId="0EC949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产品案例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出口</w:t>
            </w:r>
          </w:p>
          <w:p w14:paraId="0CA743B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检验情况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0DB23E9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合格  </w:t>
            </w:r>
          </w:p>
          <w:p w14:paraId="6098426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918" w:type="pct"/>
            <w:shd w:val="clear" w:color="auto" w:fill="auto"/>
            <w:noWrap w:val="0"/>
            <w:vAlign w:val="center"/>
          </w:tcPr>
          <w:p w14:paraId="2A5EB83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合格 </w:t>
            </w:r>
          </w:p>
          <w:p w14:paraId="4C0820A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982" w:type="pct"/>
            <w:shd w:val="clear" w:color="auto" w:fill="auto"/>
            <w:noWrap w:val="0"/>
            <w:vAlign w:val="center"/>
          </w:tcPr>
          <w:p w14:paraId="575D514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合格</w:t>
            </w:r>
          </w:p>
          <w:p w14:paraId="08E9E4C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 w14:paraId="1CA2B969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请提供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由海关等有关企业出具的检验报告</w:t>
            </w:r>
          </w:p>
          <w:p w14:paraId="2A275313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无出口情况不填</w:t>
            </w:r>
          </w:p>
        </w:tc>
      </w:tr>
    </w:tbl>
    <w:p w14:paraId="467640FD"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EF5DE9E"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产品案例优势</w:t>
      </w:r>
    </w:p>
    <w:tbl>
      <w:tblPr>
        <w:tblStyle w:val="7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91"/>
        <w:gridCol w:w="4280"/>
        <w:gridCol w:w="2077"/>
      </w:tblGrid>
      <w:tr w14:paraId="5A5E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71100F0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91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59ADAC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280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3B8CD53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077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018272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07B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7" w:type="dxa"/>
            <w:shd w:val="clear" w:color="auto" w:fill="auto"/>
            <w:noWrap w:val="0"/>
            <w:vAlign w:val="center"/>
          </w:tcPr>
          <w:p w14:paraId="380B7FED">
            <w:pPr>
              <w:widowControl/>
              <w:numPr>
                <w:ilvl w:val="0"/>
                <w:numId w:val="15"/>
              </w:numPr>
              <w:ind w:left="425" w:leftChars="0" w:hanging="227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78F2A3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产品案例的差异化优势</w:t>
            </w:r>
          </w:p>
        </w:tc>
        <w:tc>
          <w:tcPr>
            <w:tcW w:w="4280" w:type="dxa"/>
            <w:shd w:val="clear" w:color="auto" w:fill="auto"/>
            <w:noWrap w:val="0"/>
            <w:vAlign w:val="center"/>
          </w:tcPr>
          <w:p w14:paraId="03E689A7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shd w:val="clear" w:color="auto" w:fill="auto"/>
            <w:noWrap w:val="0"/>
            <w:vAlign w:val="center"/>
          </w:tcPr>
          <w:p w14:paraId="1C3BA6B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简述产品案例与同类型产品相比在功能、技术、设计、外观、体验、用途等方面的突出特点</w:t>
            </w:r>
          </w:p>
        </w:tc>
      </w:tr>
      <w:tr w14:paraId="7418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shd w:val="clear" w:color="auto" w:fill="auto"/>
            <w:noWrap w:val="0"/>
            <w:vAlign w:val="center"/>
          </w:tcPr>
          <w:p w14:paraId="53DCB4E0">
            <w:pPr>
              <w:widowControl/>
              <w:numPr>
                <w:ilvl w:val="0"/>
                <w:numId w:val="15"/>
              </w:numPr>
              <w:ind w:left="425" w:leftChars="0" w:hanging="227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5260BD5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产品案例在性能等方面与所执行的标准相比</w:t>
            </w:r>
          </w:p>
        </w:tc>
        <w:tc>
          <w:tcPr>
            <w:tcW w:w="4280" w:type="dxa"/>
            <w:shd w:val="clear" w:color="auto" w:fill="auto"/>
            <w:noWrap w:val="0"/>
            <w:vAlign w:val="center"/>
          </w:tcPr>
          <w:p w14:paraId="2BCAAC54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□符合执行标准</w:t>
            </w:r>
          </w:p>
          <w:p w14:paraId="3C94A9F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□优于执行标准  </w:t>
            </w:r>
          </w:p>
          <w:p w14:paraId="0E7B398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  <w:tc>
          <w:tcPr>
            <w:tcW w:w="2077" w:type="dxa"/>
            <w:shd w:val="clear" w:color="auto" w:fill="auto"/>
            <w:noWrap w:val="0"/>
            <w:vAlign w:val="center"/>
          </w:tcPr>
          <w:p w14:paraId="70F6982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选择“优于”，需要简述优于的内容</w:t>
            </w:r>
          </w:p>
        </w:tc>
      </w:tr>
      <w:tr w14:paraId="268C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7" w:type="dxa"/>
            <w:shd w:val="clear" w:color="auto" w:fill="auto"/>
            <w:noWrap w:val="0"/>
            <w:vAlign w:val="center"/>
          </w:tcPr>
          <w:p w14:paraId="12C1085C">
            <w:pPr>
              <w:widowControl/>
              <w:numPr>
                <w:ilvl w:val="0"/>
                <w:numId w:val="15"/>
              </w:numPr>
              <w:ind w:left="425" w:leftChars="0" w:hanging="227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66BEB9F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产品案例解决的</w:t>
            </w:r>
          </w:p>
          <w:p w14:paraId="776E9E8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用户难痛点</w:t>
            </w:r>
          </w:p>
        </w:tc>
        <w:tc>
          <w:tcPr>
            <w:tcW w:w="4280" w:type="dxa"/>
            <w:shd w:val="clear" w:color="auto" w:fill="auto"/>
            <w:noWrap w:val="0"/>
            <w:vAlign w:val="center"/>
          </w:tcPr>
          <w:p w14:paraId="1784155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shd w:val="clear" w:color="auto" w:fill="auto"/>
            <w:noWrap w:val="0"/>
            <w:vAlign w:val="center"/>
          </w:tcPr>
          <w:p w14:paraId="4F49934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简述产品案例解决的用户难点痛点</w:t>
            </w:r>
          </w:p>
        </w:tc>
      </w:tr>
      <w:tr w14:paraId="4AAD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7" w:type="dxa"/>
            <w:shd w:val="clear" w:color="auto" w:fill="auto"/>
            <w:noWrap w:val="0"/>
            <w:vAlign w:val="center"/>
          </w:tcPr>
          <w:p w14:paraId="3E2088BB">
            <w:pPr>
              <w:widowControl/>
              <w:numPr>
                <w:ilvl w:val="0"/>
                <w:numId w:val="15"/>
              </w:numPr>
              <w:ind w:left="425" w:leftChars="0" w:hanging="227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91" w:type="dxa"/>
            <w:shd w:val="clear" w:color="auto" w:fill="auto"/>
            <w:noWrap w:val="0"/>
            <w:vAlign w:val="center"/>
          </w:tcPr>
          <w:p w14:paraId="166D557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产品案例的获奖情况</w:t>
            </w:r>
          </w:p>
          <w:p w14:paraId="66B3A9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80" w:type="dxa"/>
            <w:shd w:val="clear" w:color="auto" w:fill="auto"/>
            <w:noWrap w:val="0"/>
            <w:vAlign w:val="center"/>
          </w:tcPr>
          <w:p w14:paraId="4466219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国家级奖项或名单       </w:t>
            </w:r>
          </w:p>
          <w:p w14:paraId="1DEDEF7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</w:t>
            </w:r>
          </w:p>
          <w:p w14:paraId="749FC63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省（市）级奖项或名单  </w:t>
            </w:r>
          </w:p>
          <w:p w14:paraId="3A01F97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515E783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行业奖项或名单        </w:t>
            </w:r>
          </w:p>
          <w:p w14:paraId="1309477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  <w:p w14:paraId="508AFC4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  <w:p w14:paraId="35E1EC9E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无                </w:t>
            </w:r>
          </w:p>
        </w:tc>
        <w:tc>
          <w:tcPr>
            <w:tcW w:w="2077" w:type="dxa"/>
            <w:shd w:val="clear" w:color="auto" w:fill="auto"/>
            <w:noWrap w:val="0"/>
            <w:vAlign w:val="center"/>
          </w:tcPr>
          <w:p w14:paraId="6E3B00B1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产品案例获得的奖项或入选的榜单</w:t>
            </w:r>
          </w:p>
          <w:p w14:paraId="1DC5986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2.如有，请提供证书或榜单的电子版</w:t>
            </w:r>
          </w:p>
        </w:tc>
      </w:tr>
    </w:tbl>
    <w:p w14:paraId="5F33131C"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7143C218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  <w:t>3.产品案例迭代和先进性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262"/>
        <w:gridCol w:w="4287"/>
        <w:gridCol w:w="2079"/>
      </w:tblGrid>
      <w:tr w14:paraId="6896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F7873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62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1D74C2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287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2F6F3A8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079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6803557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7550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2B57BCC1"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1C7730F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升级（迭代）的情况</w:t>
            </w:r>
          </w:p>
        </w:tc>
        <w:tc>
          <w:tcPr>
            <w:tcW w:w="4287" w:type="dxa"/>
            <w:shd w:val="clear" w:color="auto" w:fill="auto"/>
            <w:noWrap w:val="0"/>
            <w:vAlign w:val="center"/>
          </w:tcPr>
          <w:p w14:paraId="400B56A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没有</w:t>
            </w:r>
          </w:p>
        </w:tc>
        <w:tc>
          <w:tcPr>
            <w:tcW w:w="2079" w:type="dxa"/>
            <w:shd w:val="clear" w:color="auto" w:fill="auto"/>
            <w:noWrap w:val="0"/>
            <w:vAlign w:val="center"/>
          </w:tcPr>
          <w:p w14:paraId="495F293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产品案例有无升级迭代的情况</w:t>
            </w:r>
          </w:p>
        </w:tc>
      </w:tr>
      <w:tr w14:paraId="247F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2039846A"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43ECA4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升级（迭代）内容</w:t>
            </w:r>
          </w:p>
        </w:tc>
        <w:tc>
          <w:tcPr>
            <w:tcW w:w="4287" w:type="dxa"/>
            <w:shd w:val="clear" w:color="auto" w:fill="auto"/>
            <w:noWrap w:val="0"/>
            <w:vAlign w:val="center"/>
          </w:tcPr>
          <w:p w14:paraId="44590F4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shd w:val="clear" w:color="auto" w:fill="auto"/>
            <w:noWrap w:val="0"/>
            <w:vAlign w:val="center"/>
          </w:tcPr>
          <w:p w14:paraId="5491E8A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简述产品案例“每次”升级迭代的内容</w:t>
            </w:r>
          </w:p>
        </w:tc>
      </w:tr>
      <w:tr w14:paraId="1E54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0F59617A"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1580EB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材料先进性</w:t>
            </w:r>
          </w:p>
        </w:tc>
        <w:tc>
          <w:tcPr>
            <w:tcW w:w="4287" w:type="dxa"/>
            <w:shd w:val="clear" w:color="auto" w:fill="auto"/>
            <w:noWrap w:val="0"/>
            <w:vAlign w:val="center"/>
          </w:tcPr>
          <w:p w14:paraId="4BF846B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shd w:val="clear" w:color="auto" w:fill="auto"/>
            <w:noWrap w:val="0"/>
            <w:vAlign w:val="center"/>
          </w:tcPr>
          <w:p w14:paraId="1DE11F5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简述产品案例在使用材料上的先进性，如绿色、环保、可回收等</w:t>
            </w:r>
          </w:p>
        </w:tc>
      </w:tr>
      <w:tr w14:paraId="5ABD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3B8E6D05"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6C0D43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生产工艺先进性</w:t>
            </w:r>
          </w:p>
        </w:tc>
        <w:tc>
          <w:tcPr>
            <w:tcW w:w="4287" w:type="dxa"/>
            <w:shd w:val="clear" w:color="auto" w:fill="auto"/>
            <w:noWrap w:val="0"/>
            <w:vAlign w:val="center"/>
          </w:tcPr>
          <w:p w14:paraId="0C8E0B5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shd w:val="clear" w:color="auto" w:fill="auto"/>
            <w:noWrap w:val="0"/>
            <w:vAlign w:val="center"/>
          </w:tcPr>
          <w:p w14:paraId="1860516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简述产品案例在生产工艺上的先进性，如使用机器人、数控机床等</w:t>
            </w:r>
          </w:p>
        </w:tc>
      </w:tr>
      <w:tr w14:paraId="31BE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 w14:paraId="2F4B854A"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092E890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技术先进性</w:t>
            </w:r>
          </w:p>
        </w:tc>
        <w:tc>
          <w:tcPr>
            <w:tcW w:w="4287" w:type="dxa"/>
            <w:shd w:val="clear" w:color="auto" w:fill="auto"/>
            <w:noWrap w:val="0"/>
            <w:vAlign w:val="center"/>
          </w:tcPr>
          <w:p w14:paraId="3E3A5DF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shd w:val="clear" w:color="auto" w:fill="auto"/>
            <w:noWrap w:val="0"/>
            <w:vAlign w:val="center"/>
          </w:tcPr>
          <w:p w14:paraId="48C9BB2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简述产品案例在开发技术等方面的先进性</w:t>
            </w:r>
          </w:p>
        </w:tc>
      </w:tr>
    </w:tbl>
    <w:p w14:paraId="03D73FC8">
      <w:pPr>
        <w:widowControl w:val="0"/>
        <w:numPr>
          <w:ilvl w:val="0"/>
          <w:numId w:val="0"/>
        </w:numPr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F5E5239">
      <w:pPr>
        <w:widowControl w:val="0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五、产品案例的经济效益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00"/>
        <w:gridCol w:w="4276"/>
        <w:gridCol w:w="2068"/>
      </w:tblGrid>
      <w:tr w14:paraId="01D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103238F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00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74AC6A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276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noWrap w:val="0"/>
            <w:vAlign w:val="center"/>
          </w:tcPr>
          <w:p w14:paraId="499181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填报内容</w:t>
            </w:r>
          </w:p>
        </w:tc>
        <w:tc>
          <w:tcPr>
            <w:tcW w:w="2068" w:type="dxa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noWrap w:val="0"/>
            <w:vAlign w:val="center"/>
          </w:tcPr>
          <w:p w14:paraId="1DFC54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FFFF"/>
                <w:kern w:val="0"/>
                <w:sz w:val="28"/>
                <w:szCs w:val="28"/>
                <w:lang w:val="en-US" w:eastAsia="zh-CN"/>
              </w:rPr>
              <w:t>填报说明</w:t>
            </w:r>
          </w:p>
        </w:tc>
      </w:tr>
      <w:tr w14:paraId="7EEF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E86C6F0">
            <w:pPr>
              <w:widowControl/>
              <w:numPr>
                <w:ilvl w:val="0"/>
                <w:numId w:val="17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0" w:type="dxa"/>
            <w:shd w:val="clear" w:color="auto" w:fill="auto"/>
            <w:noWrap w:val="0"/>
            <w:vAlign w:val="center"/>
          </w:tcPr>
          <w:p w14:paraId="22E4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国内市场份额</w:t>
            </w:r>
          </w:p>
        </w:tc>
        <w:tc>
          <w:tcPr>
            <w:tcW w:w="4276" w:type="dxa"/>
            <w:shd w:val="clear" w:color="auto" w:fill="auto"/>
            <w:noWrap w:val="0"/>
            <w:vAlign w:val="center"/>
          </w:tcPr>
          <w:p w14:paraId="16A8264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2023年约为：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5969FE4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2024年约为：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48E9BB5B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</w:tc>
        <w:tc>
          <w:tcPr>
            <w:tcW w:w="2068" w:type="dxa"/>
            <w:vMerge w:val="restart"/>
            <w:shd w:val="clear" w:color="auto" w:fill="auto"/>
            <w:noWrap w:val="0"/>
            <w:vAlign w:val="center"/>
          </w:tcPr>
          <w:p w14:paraId="19D0549B">
            <w:pPr>
              <w:widowControl/>
              <w:numPr>
                <w:ilvl w:val="0"/>
                <w:numId w:val="18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填写产品案例所占的市场份额</w:t>
            </w:r>
          </w:p>
          <w:p w14:paraId="7D545BD1">
            <w:pPr>
              <w:widowControl/>
              <w:numPr>
                <w:ilvl w:val="0"/>
                <w:numId w:val="18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保留两位小数</w:t>
            </w:r>
          </w:p>
        </w:tc>
      </w:tr>
      <w:tr w14:paraId="1A57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D20B9BB">
            <w:pPr>
              <w:widowControl/>
              <w:numPr>
                <w:ilvl w:val="0"/>
                <w:numId w:val="17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0" w:type="dxa"/>
            <w:shd w:val="clear" w:color="auto" w:fill="auto"/>
            <w:noWrap w:val="0"/>
            <w:vAlign w:val="center"/>
          </w:tcPr>
          <w:p w14:paraId="582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国外市场份额</w:t>
            </w:r>
          </w:p>
        </w:tc>
        <w:tc>
          <w:tcPr>
            <w:tcW w:w="4276" w:type="dxa"/>
            <w:shd w:val="clear" w:color="auto" w:fill="auto"/>
            <w:noWrap w:val="0"/>
            <w:vAlign w:val="center"/>
          </w:tcPr>
          <w:p w14:paraId="2DE33D80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有   </w:t>
            </w:r>
          </w:p>
          <w:p w14:paraId="12D1B20C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2023年约为：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13DB337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2024年约为：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35B2030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%</w:t>
            </w:r>
          </w:p>
          <w:p w14:paraId="50BD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068" w:type="dxa"/>
            <w:vMerge w:val="continue"/>
            <w:shd w:val="clear" w:color="auto" w:fill="auto"/>
            <w:noWrap w:val="0"/>
            <w:vAlign w:val="center"/>
          </w:tcPr>
          <w:p w14:paraId="3C97A6B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768B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7BA5725">
            <w:pPr>
              <w:widowControl/>
              <w:numPr>
                <w:ilvl w:val="0"/>
                <w:numId w:val="17"/>
              </w:numPr>
              <w:ind w:left="425" w:leftChars="0" w:hanging="17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00" w:type="dxa"/>
            <w:shd w:val="clear" w:color="auto" w:fill="auto"/>
            <w:noWrap w:val="0"/>
            <w:vAlign w:val="center"/>
          </w:tcPr>
          <w:p w14:paraId="56A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复购率与推荐率</w:t>
            </w:r>
          </w:p>
        </w:tc>
        <w:tc>
          <w:tcPr>
            <w:tcW w:w="4276" w:type="dxa"/>
            <w:shd w:val="clear" w:color="auto" w:fill="auto"/>
            <w:noWrap w:val="0"/>
            <w:vAlign w:val="center"/>
          </w:tcPr>
          <w:p w14:paraId="1A92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复购率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%</w:t>
            </w:r>
          </w:p>
          <w:p w14:paraId="39AD8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推荐率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约为：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%</w:t>
            </w:r>
          </w:p>
        </w:tc>
        <w:tc>
          <w:tcPr>
            <w:tcW w:w="2068" w:type="dxa"/>
            <w:shd w:val="clear" w:color="auto" w:fill="auto"/>
            <w:noWrap w:val="0"/>
            <w:vAlign w:val="center"/>
          </w:tcPr>
          <w:p w14:paraId="1EB48A59">
            <w:pPr>
              <w:widowControl/>
              <w:numPr>
                <w:ilvl w:val="0"/>
                <w:numId w:val="19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填写产品案例的复购率和推荐率</w:t>
            </w:r>
          </w:p>
          <w:p w14:paraId="58346F2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2.保留两位小数</w:t>
            </w:r>
          </w:p>
        </w:tc>
      </w:tr>
    </w:tbl>
    <w:p w14:paraId="2D6316F7">
      <w:pPr>
        <w:widowControl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247" w:right="850" w:bottom="124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C5F1B-BB40-4B6F-8715-BE083E073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684D87-E8B2-4C1B-B690-954047CC2E5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35C95E6-F577-4D16-8959-BD3C26541020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4" w:fontKey="{298AD401-F52E-44B5-B87A-94A5A5397A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81F262-DD65-4DCD-A8D6-71249238DE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CC2F51A-E11B-4D58-AE43-5A91719819A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603097F3-CD3A-46EE-8A00-DFFC30E2606F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8A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4369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4369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FA22C"/>
    <w:multiLevelType w:val="singleLevel"/>
    <w:tmpl w:val="898FA2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669E71"/>
    <w:multiLevelType w:val="singleLevel"/>
    <w:tmpl w:val="B9669E7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170" w:firstLineChars="0"/>
      </w:pPr>
      <w:rPr>
        <w:rFonts w:hint="default"/>
      </w:rPr>
    </w:lvl>
  </w:abstractNum>
  <w:abstractNum w:abstractNumId="2">
    <w:nsid w:val="BDB1AD55"/>
    <w:multiLevelType w:val="singleLevel"/>
    <w:tmpl w:val="BDB1AD55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BDB3D3BE"/>
    <w:multiLevelType w:val="multilevel"/>
    <w:tmpl w:val="BDB3D3BE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C2DBEA35"/>
    <w:multiLevelType w:val="singleLevel"/>
    <w:tmpl w:val="C2DBEA35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C3D73819"/>
    <w:multiLevelType w:val="multilevel"/>
    <w:tmpl w:val="C3D7381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119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C9221472"/>
    <w:multiLevelType w:val="singleLevel"/>
    <w:tmpl w:val="C9221472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D2A46ADA"/>
    <w:multiLevelType w:val="singleLevel"/>
    <w:tmpl w:val="D2A46ADA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DD64A977"/>
    <w:multiLevelType w:val="singleLevel"/>
    <w:tmpl w:val="DD64A977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E32FD6EA"/>
    <w:multiLevelType w:val="singleLevel"/>
    <w:tmpl w:val="E32FD6EA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F2297CEB"/>
    <w:multiLevelType w:val="singleLevel"/>
    <w:tmpl w:val="F2297CEB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007E1827"/>
    <w:multiLevelType w:val="singleLevel"/>
    <w:tmpl w:val="007E182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227" w:firstLineChars="0"/>
      </w:pPr>
      <w:rPr>
        <w:rFonts w:hint="default"/>
      </w:rPr>
    </w:lvl>
  </w:abstractNum>
  <w:abstractNum w:abstractNumId="12">
    <w:nsid w:val="1082F6F4"/>
    <w:multiLevelType w:val="multilevel"/>
    <w:tmpl w:val="1082F6F4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suff w:val="nothing"/>
      <w:lvlText w:val="%3"/>
      <w:lvlJc w:val="left"/>
      <w:pPr>
        <w:ind w:left="63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3">
    <w:nsid w:val="1B25A855"/>
    <w:multiLevelType w:val="singleLevel"/>
    <w:tmpl w:val="1B25A855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44C9AC4A"/>
    <w:multiLevelType w:val="singleLevel"/>
    <w:tmpl w:val="44C9AC4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227" w:firstLineChars="0"/>
      </w:pPr>
      <w:rPr>
        <w:rFonts w:hint="default"/>
      </w:rPr>
    </w:lvl>
  </w:abstractNum>
  <w:abstractNum w:abstractNumId="15">
    <w:nsid w:val="476C69B8"/>
    <w:multiLevelType w:val="singleLevel"/>
    <w:tmpl w:val="476C69B8"/>
    <w:lvl w:ilvl="0" w:tentative="0">
      <w:start w:val="1"/>
      <w:numFmt w:val="decimal"/>
      <w:suff w:val="nothing"/>
      <w:lvlText w:val="%1."/>
      <w:lvlJc w:val="left"/>
    </w:lvl>
  </w:abstractNum>
  <w:abstractNum w:abstractNumId="16">
    <w:nsid w:val="673CCF09"/>
    <w:multiLevelType w:val="singleLevel"/>
    <w:tmpl w:val="673CCF09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6B739484"/>
    <w:multiLevelType w:val="singleLevel"/>
    <w:tmpl w:val="6B73948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170" w:firstLineChars="0"/>
      </w:pPr>
      <w:rPr>
        <w:rFonts w:hint="default"/>
      </w:rPr>
    </w:lvl>
  </w:abstractNum>
  <w:abstractNum w:abstractNumId="18">
    <w:nsid w:val="77918F97"/>
    <w:multiLevelType w:val="singleLevel"/>
    <w:tmpl w:val="77918F9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170" w:firstLineChars="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5"/>
  </w:num>
  <w:num w:numId="9">
    <w:abstractNumId w:val="0"/>
  </w:num>
  <w:num w:numId="10">
    <w:abstractNumId w:val="4"/>
  </w:num>
  <w:num w:numId="11">
    <w:abstractNumId w:val="14"/>
  </w:num>
  <w:num w:numId="12">
    <w:abstractNumId w:val="18"/>
  </w:num>
  <w:num w:numId="13">
    <w:abstractNumId w:val="1"/>
  </w:num>
  <w:num w:numId="14">
    <w:abstractNumId w:val="13"/>
  </w:num>
  <w:num w:numId="15">
    <w:abstractNumId w:val="11"/>
  </w:num>
  <w:num w:numId="16">
    <w:abstractNumId w:val="10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44BAF"/>
    <w:rsid w:val="002D495F"/>
    <w:rsid w:val="003E2476"/>
    <w:rsid w:val="00534E43"/>
    <w:rsid w:val="00777686"/>
    <w:rsid w:val="009F1215"/>
    <w:rsid w:val="00FF2C39"/>
    <w:rsid w:val="0118563C"/>
    <w:rsid w:val="012639DD"/>
    <w:rsid w:val="01351709"/>
    <w:rsid w:val="014A102B"/>
    <w:rsid w:val="01567C26"/>
    <w:rsid w:val="01973031"/>
    <w:rsid w:val="01A142BB"/>
    <w:rsid w:val="01F30330"/>
    <w:rsid w:val="01FE504C"/>
    <w:rsid w:val="02767A1E"/>
    <w:rsid w:val="028945B9"/>
    <w:rsid w:val="029A6A52"/>
    <w:rsid w:val="02DA719F"/>
    <w:rsid w:val="02ED4765"/>
    <w:rsid w:val="02FB57F1"/>
    <w:rsid w:val="030066AB"/>
    <w:rsid w:val="03123BE6"/>
    <w:rsid w:val="031A60A6"/>
    <w:rsid w:val="03316067"/>
    <w:rsid w:val="033B36BA"/>
    <w:rsid w:val="035F26D2"/>
    <w:rsid w:val="037F5B8C"/>
    <w:rsid w:val="03BE637D"/>
    <w:rsid w:val="03EC2B7B"/>
    <w:rsid w:val="04056E40"/>
    <w:rsid w:val="041C3581"/>
    <w:rsid w:val="04216897"/>
    <w:rsid w:val="042652DF"/>
    <w:rsid w:val="04485493"/>
    <w:rsid w:val="045859A6"/>
    <w:rsid w:val="04605A23"/>
    <w:rsid w:val="049F6966"/>
    <w:rsid w:val="04A03924"/>
    <w:rsid w:val="04B11640"/>
    <w:rsid w:val="04C65105"/>
    <w:rsid w:val="04EE7BA5"/>
    <w:rsid w:val="04F274F3"/>
    <w:rsid w:val="050104C5"/>
    <w:rsid w:val="05131FB6"/>
    <w:rsid w:val="052249EA"/>
    <w:rsid w:val="052A4100"/>
    <w:rsid w:val="05634093"/>
    <w:rsid w:val="05885E20"/>
    <w:rsid w:val="05CB4938"/>
    <w:rsid w:val="06156C95"/>
    <w:rsid w:val="06165D7B"/>
    <w:rsid w:val="061D4115"/>
    <w:rsid w:val="06256FA3"/>
    <w:rsid w:val="063B36C5"/>
    <w:rsid w:val="06434355"/>
    <w:rsid w:val="06580A77"/>
    <w:rsid w:val="067E7C20"/>
    <w:rsid w:val="06975FDD"/>
    <w:rsid w:val="06B27E8C"/>
    <w:rsid w:val="06C9323D"/>
    <w:rsid w:val="06CC2431"/>
    <w:rsid w:val="06E60B7E"/>
    <w:rsid w:val="0715212E"/>
    <w:rsid w:val="071954EF"/>
    <w:rsid w:val="07286F7A"/>
    <w:rsid w:val="07351DE9"/>
    <w:rsid w:val="074564C3"/>
    <w:rsid w:val="076F73BC"/>
    <w:rsid w:val="07CA3139"/>
    <w:rsid w:val="07F14140"/>
    <w:rsid w:val="07FE6829"/>
    <w:rsid w:val="081F5E64"/>
    <w:rsid w:val="083C1817"/>
    <w:rsid w:val="08814C04"/>
    <w:rsid w:val="08964EF7"/>
    <w:rsid w:val="08B65FD7"/>
    <w:rsid w:val="08DD26E1"/>
    <w:rsid w:val="0968167E"/>
    <w:rsid w:val="0969387C"/>
    <w:rsid w:val="09721F8E"/>
    <w:rsid w:val="09903745"/>
    <w:rsid w:val="09B07E99"/>
    <w:rsid w:val="09E536DB"/>
    <w:rsid w:val="0A07673B"/>
    <w:rsid w:val="0A0B6A79"/>
    <w:rsid w:val="0A2E4695"/>
    <w:rsid w:val="0A3115DE"/>
    <w:rsid w:val="0A9D666F"/>
    <w:rsid w:val="0AA55803"/>
    <w:rsid w:val="0AB944A3"/>
    <w:rsid w:val="0B370A42"/>
    <w:rsid w:val="0B380146"/>
    <w:rsid w:val="0B4B3F85"/>
    <w:rsid w:val="0B61399A"/>
    <w:rsid w:val="0B6837DC"/>
    <w:rsid w:val="0B8C3D30"/>
    <w:rsid w:val="0B9A0F05"/>
    <w:rsid w:val="0BB45EC8"/>
    <w:rsid w:val="0BB973F1"/>
    <w:rsid w:val="0BC649E1"/>
    <w:rsid w:val="0BE3070D"/>
    <w:rsid w:val="0C136600"/>
    <w:rsid w:val="0C6E02C3"/>
    <w:rsid w:val="0C6F5EF7"/>
    <w:rsid w:val="0CC43952"/>
    <w:rsid w:val="0CDB31C5"/>
    <w:rsid w:val="0CE16432"/>
    <w:rsid w:val="0CF53736"/>
    <w:rsid w:val="0D1C7D64"/>
    <w:rsid w:val="0D4C612B"/>
    <w:rsid w:val="0D5E127F"/>
    <w:rsid w:val="0D896A37"/>
    <w:rsid w:val="0D9D02F5"/>
    <w:rsid w:val="0E010CC3"/>
    <w:rsid w:val="0E1C5AFD"/>
    <w:rsid w:val="0E1E7C98"/>
    <w:rsid w:val="0E4C33AE"/>
    <w:rsid w:val="0E691088"/>
    <w:rsid w:val="0E947EE5"/>
    <w:rsid w:val="0EB72584"/>
    <w:rsid w:val="0EBF6A72"/>
    <w:rsid w:val="0EC230C4"/>
    <w:rsid w:val="0ECB2C50"/>
    <w:rsid w:val="0EEA4289"/>
    <w:rsid w:val="0F057B00"/>
    <w:rsid w:val="0F083839"/>
    <w:rsid w:val="0F6E31DD"/>
    <w:rsid w:val="0F7B2DF4"/>
    <w:rsid w:val="0F89508C"/>
    <w:rsid w:val="0FAE4E7B"/>
    <w:rsid w:val="0FDD4B16"/>
    <w:rsid w:val="0FE963AA"/>
    <w:rsid w:val="10247488"/>
    <w:rsid w:val="102A0947"/>
    <w:rsid w:val="103145A0"/>
    <w:rsid w:val="10320C31"/>
    <w:rsid w:val="1041305A"/>
    <w:rsid w:val="105502AF"/>
    <w:rsid w:val="108F02AF"/>
    <w:rsid w:val="109A0B17"/>
    <w:rsid w:val="10BB2E7F"/>
    <w:rsid w:val="10C20B75"/>
    <w:rsid w:val="10D206F5"/>
    <w:rsid w:val="10E97F81"/>
    <w:rsid w:val="110754FD"/>
    <w:rsid w:val="11147358"/>
    <w:rsid w:val="112273AB"/>
    <w:rsid w:val="112A6877"/>
    <w:rsid w:val="11591A84"/>
    <w:rsid w:val="11766E35"/>
    <w:rsid w:val="11C07F30"/>
    <w:rsid w:val="11CF04FB"/>
    <w:rsid w:val="11F363FF"/>
    <w:rsid w:val="122B4561"/>
    <w:rsid w:val="122E2515"/>
    <w:rsid w:val="12411C0C"/>
    <w:rsid w:val="12486EC1"/>
    <w:rsid w:val="12552C20"/>
    <w:rsid w:val="125E0D24"/>
    <w:rsid w:val="126D3D8F"/>
    <w:rsid w:val="127D7DC7"/>
    <w:rsid w:val="128B2877"/>
    <w:rsid w:val="128B5679"/>
    <w:rsid w:val="12B72988"/>
    <w:rsid w:val="12E1254D"/>
    <w:rsid w:val="12F52B2A"/>
    <w:rsid w:val="13240617"/>
    <w:rsid w:val="1327382D"/>
    <w:rsid w:val="13330A06"/>
    <w:rsid w:val="134621D2"/>
    <w:rsid w:val="136524C5"/>
    <w:rsid w:val="13753078"/>
    <w:rsid w:val="139E58EC"/>
    <w:rsid w:val="13AA373A"/>
    <w:rsid w:val="13C81017"/>
    <w:rsid w:val="13E46DFB"/>
    <w:rsid w:val="141F7BE0"/>
    <w:rsid w:val="14236387"/>
    <w:rsid w:val="144638D4"/>
    <w:rsid w:val="14724FAA"/>
    <w:rsid w:val="147D5478"/>
    <w:rsid w:val="147F6DAD"/>
    <w:rsid w:val="149E1412"/>
    <w:rsid w:val="14AB11C2"/>
    <w:rsid w:val="14E632DA"/>
    <w:rsid w:val="15211C4B"/>
    <w:rsid w:val="15250840"/>
    <w:rsid w:val="15BA6B35"/>
    <w:rsid w:val="15BF2FBD"/>
    <w:rsid w:val="15C64813"/>
    <w:rsid w:val="15CB6525"/>
    <w:rsid w:val="15DC256D"/>
    <w:rsid w:val="15E8348A"/>
    <w:rsid w:val="16191495"/>
    <w:rsid w:val="16321C77"/>
    <w:rsid w:val="16691CD5"/>
    <w:rsid w:val="1676420E"/>
    <w:rsid w:val="16C57ED2"/>
    <w:rsid w:val="16CB6789"/>
    <w:rsid w:val="16D70206"/>
    <w:rsid w:val="172F3FDF"/>
    <w:rsid w:val="173F7F67"/>
    <w:rsid w:val="177C37EE"/>
    <w:rsid w:val="1782289D"/>
    <w:rsid w:val="179668D5"/>
    <w:rsid w:val="179F6914"/>
    <w:rsid w:val="17AB72E5"/>
    <w:rsid w:val="17AE49E6"/>
    <w:rsid w:val="17C93012"/>
    <w:rsid w:val="18294330"/>
    <w:rsid w:val="18371EF8"/>
    <w:rsid w:val="18B95BD8"/>
    <w:rsid w:val="18C1102B"/>
    <w:rsid w:val="18C8579E"/>
    <w:rsid w:val="18F47C3A"/>
    <w:rsid w:val="18F63219"/>
    <w:rsid w:val="1910462E"/>
    <w:rsid w:val="192E1A32"/>
    <w:rsid w:val="19690540"/>
    <w:rsid w:val="19A05834"/>
    <w:rsid w:val="19A54448"/>
    <w:rsid w:val="19BF0437"/>
    <w:rsid w:val="19C32801"/>
    <w:rsid w:val="19CF3767"/>
    <w:rsid w:val="19D94077"/>
    <w:rsid w:val="19EC562B"/>
    <w:rsid w:val="19EF4956"/>
    <w:rsid w:val="19F66F36"/>
    <w:rsid w:val="19F93196"/>
    <w:rsid w:val="1A242F53"/>
    <w:rsid w:val="1A265911"/>
    <w:rsid w:val="1A420223"/>
    <w:rsid w:val="1A745718"/>
    <w:rsid w:val="1A895970"/>
    <w:rsid w:val="1AB048AE"/>
    <w:rsid w:val="1AD31D10"/>
    <w:rsid w:val="1AE31FAA"/>
    <w:rsid w:val="1B0407F5"/>
    <w:rsid w:val="1B080A85"/>
    <w:rsid w:val="1B240A90"/>
    <w:rsid w:val="1B3E0616"/>
    <w:rsid w:val="1B5771AB"/>
    <w:rsid w:val="1B5A1D55"/>
    <w:rsid w:val="1B5A546C"/>
    <w:rsid w:val="1B722614"/>
    <w:rsid w:val="1B9C71DA"/>
    <w:rsid w:val="1BAE584D"/>
    <w:rsid w:val="1BD702B9"/>
    <w:rsid w:val="1C327CE6"/>
    <w:rsid w:val="1C3C12E2"/>
    <w:rsid w:val="1C47412D"/>
    <w:rsid w:val="1C5B28FE"/>
    <w:rsid w:val="1C5E7B23"/>
    <w:rsid w:val="1C6F65D3"/>
    <w:rsid w:val="1C784595"/>
    <w:rsid w:val="1C8E27E9"/>
    <w:rsid w:val="1C92116A"/>
    <w:rsid w:val="1CC70DFB"/>
    <w:rsid w:val="1CD52A85"/>
    <w:rsid w:val="1CF83C14"/>
    <w:rsid w:val="1D4E6BA1"/>
    <w:rsid w:val="1D59642B"/>
    <w:rsid w:val="1D9E735A"/>
    <w:rsid w:val="1D9F120E"/>
    <w:rsid w:val="1DAC67F4"/>
    <w:rsid w:val="1DBB5971"/>
    <w:rsid w:val="1DC47E64"/>
    <w:rsid w:val="1DC60DE9"/>
    <w:rsid w:val="1DD83678"/>
    <w:rsid w:val="1E01086B"/>
    <w:rsid w:val="1E285EBA"/>
    <w:rsid w:val="1E3D5039"/>
    <w:rsid w:val="1E4F41C5"/>
    <w:rsid w:val="1E5828D6"/>
    <w:rsid w:val="1EA14C00"/>
    <w:rsid w:val="1EA52A9F"/>
    <w:rsid w:val="1ECB747F"/>
    <w:rsid w:val="1EDF0BAD"/>
    <w:rsid w:val="1EDF18B6"/>
    <w:rsid w:val="1EDF6E66"/>
    <w:rsid w:val="1EF44BAF"/>
    <w:rsid w:val="1F0965DD"/>
    <w:rsid w:val="1F2C3C4B"/>
    <w:rsid w:val="1F5F3A9B"/>
    <w:rsid w:val="1FB44D91"/>
    <w:rsid w:val="1FC733AF"/>
    <w:rsid w:val="1FD442EC"/>
    <w:rsid w:val="1FE65F6B"/>
    <w:rsid w:val="20190339"/>
    <w:rsid w:val="20256A93"/>
    <w:rsid w:val="202701FF"/>
    <w:rsid w:val="20502A11"/>
    <w:rsid w:val="20510493"/>
    <w:rsid w:val="2056239C"/>
    <w:rsid w:val="20602C7A"/>
    <w:rsid w:val="20735512"/>
    <w:rsid w:val="207A70D9"/>
    <w:rsid w:val="209B760D"/>
    <w:rsid w:val="20E06A7D"/>
    <w:rsid w:val="21155A3B"/>
    <w:rsid w:val="21395B15"/>
    <w:rsid w:val="21536DBC"/>
    <w:rsid w:val="21540FBA"/>
    <w:rsid w:val="216D6919"/>
    <w:rsid w:val="2173186F"/>
    <w:rsid w:val="21A90B5D"/>
    <w:rsid w:val="21DB5F2F"/>
    <w:rsid w:val="21DF40A1"/>
    <w:rsid w:val="21E33899"/>
    <w:rsid w:val="21FD3E3B"/>
    <w:rsid w:val="2229464B"/>
    <w:rsid w:val="222F7A24"/>
    <w:rsid w:val="226136F6"/>
    <w:rsid w:val="22742C34"/>
    <w:rsid w:val="22CD0827"/>
    <w:rsid w:val="22D81AC2"/>
    <w:rsid w:val="22D9079A"/>
    <w:rsid w:val="22DB3B28"/>
    <w:rsid w:val="22DB7B3C"/>
    <w:rsid w:val="22F619EB"/>
    <w:rsid w:val="2302327F"/>
    <w:rsid w:val="230279FC"/>
    <w:rsid w:val="231040B3"/>
    <w:rsid w:val="232356C9"/>
    <w:rsid w:val="233012E3"/>
    <w:rsid w:val="2339343A"/>
    <w:rsid w:val="234D57DF"/>
    <w:rsid w:val="23593C8E"/>
    <w:rsid w:val="236D42CA"/>
    <w:rsid w:val="237C18C4"/>
    <w:rsid w:val="23C81D43"/>
    <w:rsid w:val="23D20CE0"/>
    <w:rsid w:val="23DB369C"/>
    <w:rsid w:val="23DC5C6B"/>
    <w:rsid w:val="23E073EA"/>
    <w:rsid w:val="240E157D"/>
    <w:rsid w:val="244C451B"/>
    <w:rsid w:val="24575689"/>
    <w:rsid w:val="246A16D9"/>
    <w:rsid w:val="247022A7"/>
    <w:rsid w:val="24715ECA"/>
    <w:rsid w:val="24AA3A0B"/>
    <w:rsid w:val="24FF7842"/>
    <w:rsid w:val="25AB795A"/>
    <w:rsid w:val="25B032A3"/>
    <w:rsid w:val="25DB04AA"/>
    <w:rsid w:val="25F50567"/>
    <w:rsid w:val="26174F26"/>
    <w:rsid w:val="261C0F13"/>
    <w:rsid w:val="26CA1D14"/>
    <w:rsid w:val="26DF0E72"/>
    <w:rsid w:val="26E4023C"/>
    <w:rsid w:val="274403BD"/>
    <w:rsid w:val="27765CCC"/>
    <w:rsid w:val="27F71371"/>
    <w:rsid w:val="281C0A2E"/>
    <w:rsid w:val="28384B06"/>
    <w:rsid w:val="283E1F0B"/>
    <w:rsid w:val="284B0CE8"/>
    <w:rsid w:val="28534CF5"/>
    <w:rsid w:val="285B1AF0"/>
    <w:rsid w:val="28724C6B"/>
    <w:rsid w:val="28AD37CB"/>
    <w:rsid w:val="28D5110C"/>
    <w:rsid w:val="28E30E2C"/>
    <w:rsid w:val="28EC7C9D"/>
    <w:rsid w:val="28F12FBA"/>
    <w:rsid w:val="290E180F"/>
    <w:rsid w:val="292C3F1A"/>
    <w:rsid w:val="292C766F"/>
    <w:rsid w:val="29421AC0"/>
    <w:rsid w:val="29D335AD"/>
    <w:rsid w:val="29D51476"/>
    <w:rsid w:val="29DB2BB8"/>
    <w:rsid w:val="2A123BBD"/>
    <w:rsid w:val="2A141C7C"/>
    <w:rsid w:val="2A67579A"/>
    <w:rsid w:val="2A6A3B73"/>
    <w:rsid w:val="2A9C2D33"/>
    <w:rsid w:val="2AB27175"/>
    <w:rsid w:val="2AC5486B"/>
    <w:rsid w:val="2AF87773"/>
    <w:rsid w:val="2B252531"/>
    <w:rsid w:val="2B3F3B04"/>
    <w:rsid w:val="2B684295"/>
    <w:rsid w:val="2BB0224F"/>
    <w:rsid w:val="2BD43CA9"/>
    <w:rsid w:val="2BE40904"/>
    <w:rsid w:val="2BF667AB"/>
    <w:rsid w:val="2BFA03B0"/>
    <w:rsid w:val="2C13735F"/>
    <w:rsid w:val="2C2F340C"/>
    <w:rsid w:val="2C30560B"/>
    <w:rsid w:val="2C3A5674"/>
    <w:rsid w:val="2C5460E7"/>
    <w:rsid w:val="2C554AAF"/>
    <w:rsid w:val="2C60130A"/>
    <w:rsid w:val="2C64742D"/>
    <w:rsid w:val="2C7F752B"/>
    <w:rsid w:val="2C8D5D2D"/>
    <w:rsid w:val="2CAB642E"/>
    <w:rsid w:val="2CB35BE4"/>
    <w:rsid w:val="2CD10A17"/>
    <w:rsid w:val="2CD803A2"/>
    <w:rsid w:val="2CF8704D"/>
    <w:rsid w:val="2CF871C7"/>
    <w:rsid w:val="2D0042B6"/>
    <w:rsid w:val="2D0A07F1"/>
    <w:rsid w:val="2D2B688D"/>
    <w:rsid w:val="2D3252A7"/>
    <w:rsid w:val="2D336E93"/>
    <w:rsid w:val="2D566E35"/>
    <w:rsid w:val="2D83129D"/>
    <w:rsid w:val="2DC05802"/>
    <w:rsid w:val="2DCC25F1"/>
    <w:rsid w:val="2E013307"/>
    <w:rsid w:val="2E0B749A"/>
    <w:rsid w:val="2E130CBE"/>
    <w:rsid w:val="2E293BF2"/>
    <w:rsid w:val="2E346FDA"/>
    <w:rsid w:val="2E886202"/>
    <w:rsid w:val="2E960B5C"/>
    <w:rsid w:val="2F0F6687"/>
    <w:rsid w:val="2F283504"/>
    <w:rsid w:val="2F3139F9"/>
    <w:rsid w:val="2F355C55"/>
    <w:rsid w:val="2F512F41"/>
    <w:rsid w:val="2F557AE7"/>
    <w:rsid w:val="2F923FCD"/>
    <w:rsid w:val="2F9E55FD"/>
    <w:rsid w:val="2FBD105F"/>
    <w:rsid w:val="2FC25B50"/>
    <w:rsid w:val="2FC415B8"/>
    <w:rsid w:val="30486A45"/>
    <w:rsid w:val="305118D2"/>
    <w:rsid w:val="30535FFB"/>
    <w:rsid w:val="305E373D"/>
    <w:rsid w:val="305F666A"/>
    <w:rsid w:val="30C43E10"/>
    <w:rsid w:val="30C64EDF"/>
    <w:rsid w:val="30E361D5"/>
    <w:rsid w:val="30F310DC"/>
    <w:rsid w:val="30F658E4"/>
    <w:rsid w:val="30FF1D00"/>
    <w:rsid w:val="3102707A"/>
    <w:rsid w:val="31245BB5"/>
    <w:rsid w:val="31320B71"/>
    <w:rsid w:val="319375DC"/>
    <w:rsid w:val="31A45AD2"/>
    <w:rsid w:val="31B9528D"/>
    <w:rsid w:val="31C257A7"/>
    <w:rsid w:val="31F1357D"/>
    <w:rsid w:val="320D2EAD"/>
    <w:rsid w:val="321E5129"/>
    <w:rsid w:val="32221084"/>
    <w:rsid w:val="329448A6"/>
    <w:rsid w:val="331436AD"/>
    <w:rsid w:val="332A7E02"/>
    <w:rsid w:val="332E2F85"/>
    <w:rsid w:val="333E2854"/>
    <w:rsid w:val="3342413D"/>
    <w:rsid w:val="334B6B48"/>
    <w:rsid w:val="334F0F3B"/>
    <w:rsid w:val="33564EB3"/>
    <w:rsid w:val="33663C19"/>
    <w:rsid w:val="33B77CAA"/>
    <w:rsid w:val="33EF3C9C"/>
    <w:rsid w:val="34332944"/>
    <w:rsid w:val="343551F7"/>
    <w:rsid w:val="343C33DA"/>
    <w:rsid w:val="345D7A29"/>
    <w:rsid w:val="347B4A7C"/>
    <w:rsid w:val="34830DA6"/>
    <w:rsid w:val="34A46DF0"/>
    <w:rsid w:val="34B65AB4"/>
    <w:rsid w:val="34CE04B2"/>
    <w:rsid w:val="34EF6FD9"/>
    <w:rsid w:val="35060547"/>
    <w:rsid w:val="35062B86"/>
    <w:rsid w:val="353A59AA"/>
    <w:rsid w:val="35507C9C"/>
    <w:rsid w:val="3554290A"/>
    <w:rsid w:val="35A20544"/>
    <w:rsid w:val="35CD4CB1"/>
    <w:rsid w:val="35D73F34"/>
    <w:rsid w:val="362178A5"/>
    <w:rsid w:val="36246FC4"/>
    <w:rsid w:val="362819E9"/>
    <w:rsid w:val="36595A3B"/>
    <w:rsid w:val="366024AE"/>
    <w:rsid w:val="36755368"/>
    <w:rsid w:val="367D20B4"/>
    <w:rsid w:val="369E0F69"/>
    <w:rsid w:val="36C63860"/>
    <w:rsid w:val="36FA5D6F"/>
    <w:rsid w:val="37350820"/>
    <w:rsid w:val="374240C8"/>
    <w:rsid w:val="379450C2"/>
    <w:rsid w:val="37B116E8"/>
    <w:rsid w:val="37BA3B0D"/>
    <w:rsid w:val="37CE72E8"/>
    <w:rsid w:val="37E44F83"/>
    <w:rsid w:val="381C3481"/>
    <w:rsid w:val="381E75D8"/>
    <w:rsid w:val="382C7B34"/>
    <w:rsid w:val="383553F4"/>
    <w:rsid w:val="383B4C4E"/>
    <w:rsid w:val="38484E3E"/>
    <w:rsid w:val="3862042D"/>
    <w:rsid w:val="387243E8"/>
    <w:rsid w:val="38822931"/>
    <w:rsid w:val="388E23BE"/>
    <w:rsid w:val="3894610C"/>
    <w:rsid w:val="38BE0728"/>
    <w:rsid w:val="38D834D0"/>
    <w:rsid w:val="38FA064A"/>
    <w:rsid w:val="394B0F5B"/>
    <w:rsid w:val="3954669D"/>
    <w:rsid w:val="399C171C"/>
    <w:rsid w:val="39BD66A9"/>
    <w:rsid w:val="39CC3159"/>
    <w:rsid w:val="39E94E9D"/>
    <w:rsid w:val="39F47D35"/>
    <w:rsid w:val="3A00757F"/>
    <w:rsid w:val="3A046706"/>
    <w:rsid w:val="3A1E65D5"/>
    <w:rsid w:val="3A3D6CF9"/>
    <w:rsid w:val="3A57630A"/>
    <w:rsid w:val="3AAA5DAE"/>
    <w:rsid w:val="3ACA4067"/>
    <w:rsid w:val="3B0405E2"/>
    <w:rsid w:val="3B063AE5"/>
    <w:rsid w:val="3B075CE3"/>
    <w:rsid w:val="3BA00460"/>
    <w:rsid w:val="3BB12285"/>
    <w:rsid w:val="3BC3771B"/>
    <w:rsid w:val="3BC80320"/>
    <w:rsid w:val="3BDA7C1C"/>
    <w:rsid w:val="3C027831"/>
    <w:rsid w:val="3C166A9C"/>
    <w:rsid w:val="3C1F4887"/>
    <w:rsid w:val="3C3003FC"/>
    <w:rsid w:val="3C7303B6"/>
    <w:rsid w:val="3C884BA3"/>
    <w:rsid w:val="3C8920AB"/>
    <w:rsid w:val="3CA5228C"/>
    <w:rsid w:val="3CBF6FC8"/>
    <w:rsid w:val="3CC343BF"/>
    <w:rsid w:val="3CE64C09"/>
    <w:rsid w:val="3D1D0C51"/>
    <w:rsid w:val="3D7266CF"/>
    <w:rsid w:val="3D881D30"/>
    <w:rsid w:val="3D8E220A"/>
    <w:rsid w:val="3D927126"/>
    <w:rsid w:val="3D9E5D28"/>
    <w:rsid w:val="3DB868D1"/>
    <w:rsid w:val="3DC52364"/>
    <w:rsid w:val="3DD220DA"/>
    <w:rsid w:val="3DD96E06"/>
    <w:rsid w:val="3E014747"/>
    <w:rsid w:val="3E125880"/>
    <w:rsid w:val="3E157CEF"/>
    <w:rsid w:val="3E352D7B"/>
    <w:rsid w:val="3EAA48DB"/>
    <w:rsid w:val="3EB6242B"/>
    <w:rsid w:val="3EC040FF"/>
    <w:rsid w:val="3EE97582"/>
    <w:rsid w:val="3EF86CC4"/>
    <w:rsid w:val="3F285C7B"/>
    <w:rsid w:val="3F4C6CE8"/>
    <w:rsid w:val="3F7C7D2D"/>
    <w:rsid w:val="3F8F1F95"/>
    <w:rsid w:val="3FC108EA"/>
    <w:rsid w:val="3FC45529"/>
    <w:rsid w:val="3FE40160"/>
    <w:rsid w:val="406171CB"/>
    <w:rsid w:val="408670CC"/>
    <w:rsid w:val="408966EF"/>
    <w:rsid w:val="409B6E3E"/>
    <w:rsid w:val="40EB2F11"/>
    <w:rsid w:val="40FB31F5"/>
    <w:rsid w:val="411B5C5E"/>
    <w:rsid w:val="41232723"/>
    <w:rsid w:val="413C4BDD"/>
    <w:rsid w:val="41A24945"/>
    <w:rsid w:val="41ED5FB7"/>
    <w:rsid w:val="422E71D1"/>
    <w:rsid w:val="425C5EED"/>
    <w:rsid w:val="42714011"/>
    <w:rsid w:val="427C799E"/>
    <w:rsid w:val="427D2022"/>
    <w:rsid w:val="42C94736"/>
    <w:rsid w:val="42CE6929"/>
    <w:rsid w:val="42D3443F"/>
    <w:rsid w:val="42DA1798"/>
    <w:rsid w:val="42E97153"/>
    <w:rsid w:val="42F21FE1"/>
    <w:rsid w:val="42FB4E6F"/>
    <w:rsid w:val="42FE5942"/>
    <w:rsid w:val="430D2CC1"/>
    <w:rsid w:val="431E5B5D"/>
    <w:rsid w:val="43357305"/>
    <w:rsid w:val="43611474"/>
    <w:rsid w:val="43625B18"/>
    <w:rsid w:val="43993170"/>
    <w:rsid w:val="43FC159A"/>
    <w:rsid w:val="44142270"/>
    <w:rsid w:val="44734A5C"/>
    <w:rsid w:val="4476700E"/>
    <w:rsid w:val="4488337C"/>
    <w:rsid w:val="44E1728E"/>
    <w:rsid w:val="44EC0EA2"/>
    <w:rsid w:val="452F7C37"/>
    <w:rsid w:val="454516CB"/>
    <w:rsid w:val="45515F3F"/>
    <w:rsid w:val="45700BA9"/>
    <w:rsid w:val="45A05AF0"/>
    <w:rsid w:val="45CE1495"/>
    <w:rsid w:val="45D03C5F"/>
    <w:rsid w:val="45E35C2F"/>
    <w:rsid w:val="460C34F8"/>
    <w:rsid w:val="463E4FCC"/>
    <w:rsid w:val="46591D79"/>
    <w:rsid w:val="468A3DC6"/>
    <w:rsid w:val="46A86FD2"/>
    <w:rsid w:val="46AB7443"/>
    <w:rsid w:val="46E25ADA"/>
    <w:rsid w:val="470F78A3"/>
    <w:rsid w:val="474A4194"/>
    <w:rsid w:val="47615D53"/>
    <w:rsid w:val="479738E7"/>
    <w:rsid w:val="47A059B0"/>
    <w:rsid w:val="47A85461"/>
    <w:rsid w:val="47B303B1"/>
    <w:rsid w:val="47D2657C"/>
    <w:rsid w:val="47DC3773"/>
    <w:rsid w:val="480F3A01"/>
    <w:rsid w:val="48367DA4"/>
    <w:rsid w:val="483A0DD5"/>
    <w:rsid w:val="484C76A0"/>
    <w:rsid w:val="48AA4E97"/>
    <w:rsid w:val="48AD6C6A"/>
    <w:rsid w:val="48AE7261"/>
    <w:rsid w:val="48DA5DBD"/>
    <w:rsid w:val="48E236C5"/>
    <w:rsid w:val="492658EC"/>
    <w:rsid w:val="49390A5B"/>
    <w:rsid w:val="49551CDB"/>
    <w:rsid w:val="49697C34"/>
    <w:rsid w:val="49900B72"/>
    <w:rsid w:val="4993054F"/>
    <w:rsid w:val="49AA0EE7"/>
    <w:rsid w:val="49AE366E"/>
    <w:rsid w:val="49B37AF6"/>
    <w:rsid w:val="49BA2D04"/>
    <w:rsid w:val="49C5408C"/>
    <w:rsid w:val="49E4366B"/>
    <w:rsid w:val="4A1765C1"/>
    <w:rsid w:val="4A345F75"/>
    <w:rsid w:val="4A761460"/>
    <w:rsid w:val="4ABC1C03"/>
    <w:rsid w:val="4AC32DBF"/>
    <w:rsid w:val="4AF1414D"/>
    <w:rsid w:val="4B243CAE"/>
    <w:rsid w:val="4B45028D"/>
    <w:rsid w:val="4B647BC0"/>
    <w:rsid w:val="4BB8631F"/>
    <w:rsid w:val="4BBA1ED6"/>
    <w:rsid w:val="4BCD08BF"/>
    <w:rsid w:val="4BF379E9"/>
    <w:rsid w:val="4BF96269"/>
    <w:rsid w:val="4BFF76BB"/>
    <w:rsid w:val="4C210EF5"/>
    <w:rsid w:val="4C3E2B07"/>
    <w:rsid w:val="4C847914"/>
    <w:rsid w:val="4C8D4761"/>
    <w:rsid w:val="4C9038B4"/>
    <w:rsid w:val="4CB64C6B"/>
    <w:rsid w:val="4CB65017"/>
    <w:rsid w:val="4CBF221B"/>
    <w:rsid w:val="4CD5641A"/>
    <w:rsid w:val="4CE7543A"/>
    <w:rsid w:val="4CE76CFB"/>
    <w:rsid w:val="4CE87639"/>
    <w:rsid w:val="4CEA0599"/>
    <w:rsid w:val="4CF079C6"/>
    <w:rsid w:val="4D2607A2"/>
    <w:rsid w:val="4D585B97"/>
    <w:rsid w:val="4D620DE4"/>
    <w:rsid w:val="4D7471F9"/>
    <w:rsid w:val="4D85403F"/>
    <w:rsid w:val="4D87403A"/>
    <w:rsid w:val="4DC84563"/>
    <w:rsid w:val="4DD24560"/>
    <w:rsid w:val="4DEC528B"/>
    <w:rsid w:val="4DF57B76"/>
    <w:rsid w:val="4E077249"/>
    <w:rsid w:val="4E4243F2"/>
    <w:rsid w:val="4E4F3CEB"/>
    <w:rsid w:val="4E801220"/>
    <w:rsid w:val="4EAD2164"/>
    <w:rsid w:val="4ECE26DD"/>
    <w:rsid w:val="4F005E52"/>
    <w:rsid w:val="4F251C07"/>
    <w:rsid w:val="4F3C1C72"/>
    <w:rsid w:val="4F52422F"/>
    <w:rsid w:val="4F7A125C"/>
    <w:rsid w:val="4FF1010E"/>
    <w:rsid w:val="4FF86042"/>
    <w:rsid w:val="502D49BC"/>
    <w:rsid w:val="50333DEC"/>
    <w:rsid w:val="506A37B4"/>
    <w:rsid w:val="50E56FB0"/>
    <w:rsid w:val="51090CE9"/>
    <w:rsid w:val="510E5765"/>
    <w:rsid w:val="514327E1"/>
    <w:rsid w:val="51A76C82"/>
    <w:rsid w:val="51C24B3D"/>
    <w:rsid w:val="51C31490"/>
    <w:rsid w:val="51FD5492"/>
    <w:rsid w:val="52631D56"/>
    <w:rsid w:val="527D59E1"/>
    <w:rsid w:val="528D5C7B"/>
    <w:rsid w:val="52CA1363"/>
    <w:rsid w:val="52D2096E"/>
    <w:rsid w:val="52DD25D3"/>
    <w:rsid w:val="52E4668A"/>
    <w:rsid w:val="52FD6C63"/>
    <w:rsid w:val="532F0199"/>
    <w:rsid w:val="533D5E1F"/>
    <w:rsid w:val="536A3A27"/>
    <w:rsid w:val="53702921"/>
    <w:rsid w:val="538D64CA"/>
    <w:rsid w:val="539651F1"/>
    <w:rsid w:val="53D85C9D"/>
    <w:rsid w:val="53DA5548"/>
    <w:rsid w:val="53F07DF8"/>
    <w:rsid w:val="54063AF9"/>
    <w:rsid w:val="543350B2"/>
    <w:rsid w:val="545E3D46"/>
    <w:rsid w:val="54603722"/>
    <w:rsid w:val="547D422D"/>
    <w:rsid w:val="549A5390"/>
    <w:rsid w:val="54A656ED"/>
    <w:rsid w:val="54C05F9B"/>
    <w:rsid w:val="54C77479"/>
    <w:rsid w:val="54D87DE5"/>
    <w:rsid w:val="55205DF1"/>
    <w:rsid w:val="55394479"/>
    <w:rsid w:val="553D0DE7"/>
    <w:rsid w:val="559C473D"/>
    <w:rsid w:val="559D7FA3"/>
    <w:rsid w:val="55A64F94"/>
    <w:rsid w:val="55AF16AF"/>
    <w:rsid w:val="55C639B9"/>
    <w:rsid w:val="5600573E"/>
    <w:rsid w:val="56062A2F"/>
    <w:rsid w:val="56222B52"/>
    <w:rsid w:val="562409B7"/>
    <w:rsid w:val="56462A0F"/>
    <w:rsid w:val="56856B80"/>
    <w:rsid w:val="56A03680"/>
    <w:rsid w:val="56B60D75"/>
    <w:rsid w:val="56CC14F3"/>
    <w:rsid w:val="56F51D94"/>
    <w:rsid w:val="572C35BD"/>
    <w:rsid w:val="573B5599"/>
    <w:rsid w:val="574F42FB"/>
    <w:rsid w:val="575C7760"/>
    <w:rsid w:val="57730A07"/>
    <w:rsid w:val="57E1349F"/>
    <w:rsid w:val="57F420EA"/>
    <w:rsid w:val="58127C39"/>
    <w:rsid w:val="584B7C64"/>
    <w:rsid w:val="587578B0"/>
    <w:rsid w:val="58775FB8"/>
    <w:rsid w:val="58A028A6"/>
    <w:rsid w:val="58B05FA8"/>
    <w:rsid w:val="591B4618"/>
    <w:rsid w:val="591C41D0"/>
    <w:rsid w:val="59296DD4"/>
    <w:rsid w:val="59461A9A"/>
    <w:rsid w:val="594E7D7F"/>
    <w:rsid w:val="59623355"/>
    <w:rsid w:val="59750976"/>
    <w:rsid w:val="59754CD5"/>
    <w:rsid w:val="597A43B2"/>
    <w:rsid w:val="597E61A4"/>
    <w:rsid w:val="5A0E3BCE"/>
    <w:rsid w:val="5A21156A"/>
    <w:rsid w:val="5A242985"/>
    <w:rsid w:val="5A655FE2"/>
    <w:rsid w:val="5ADA201D"/>
    <w:rsid w:val="5B071652"/>
    <w:rsid w:val="5B251FD7"/>
    <w:rsid w:val="5B3B333C"/>
    <w:rsid w:val="5B6360E6"/>
    <w:rsid w:val="5B6C3B0B"/>
    <w:rsid w:val="5B792E20"/>
    <w:rsid w:val="5B83439A"/>
    <w:rsid w:val="5B991BA7"/>
    <w:rsid w:val="5BB1399E"/>
    <w:rsid w:val="5BC63301"/>
    <w:rsid w:val="5BD5353A"/>
    <w:rsid w:val="5BEA7C5C"/>
    <w:rsid w:val="5C083989"/>
    <w:rsid w:val="5C4C5B7C"/>
    <w:rsid w:val="5C8213D0"/>
    <w:rsid w:val="5C823E44"/>
    <w:rsid w:val="5CB90493"/>
    <w:rsid w:val="5D425C8F"/>
    <w:rsid w:val="5D782FDA"/>
    <w:rsid w:val="5D931564"/>
    <w:rsid w:val="5DC60467"/>
    <w:rsid w:val="5E2152FD"/>
    <w:rsid w:val="5E23390B"/>
    <w:rsid w:val="5E7345AC"/>
    <w:rsid w:val="5E7F1E4C"/>
    <w:rsid w:val="5E84084D"/>
    <w:rsid w:val="5E854E37"/>
    <w:rsid w:val="5EAE23C3"/>
    <w:rsid w:val="5EBC76FA"/>
    <w:rsid w:val="5EDD34B2"/>
    <w:rsid w:val="5EF21E27"/>
    <w:rsid w:val="5EF83023"/>
    <w:rsid w:val="5F5D3A4A"/>
    <w:rsid w:val="5F6E2DA1"/>
    <w:rsid w:val="5FB24F46"/>
    <w:rsid w:val="5FBE4115"/>
    <w:rsid w:val="5FCC5339"/>
    <w:rsid w:val="5FD0613A"/>
    <w:rsid w:val="60044FA8"/>
    <w:rsid w:val="601E1FA3"/>
    <w:rsid w:val="6033423E"/>
    <w:rsid w:val="60667058"/>
    <w:rsid w:val="607D5899"/>
    <w:rsid w:val="60A11E99"/>
    <w:rsid w:val="60FD7885"/>
    <w:rsid w:val="61447E20"/>
    <w:rsid w:val="614721A4"/>
    <w:rsid w:val="614B1B4E"/>
    <w:rsid w:val="6151078F"/>
    <w:rsid w:val="61612CB8"/>
    <w:rsid w:val="616A054D"/>
    <w:rsid w:val="616A2BB5"/>
    <w:rsid w:val="618730C5"/>
    <w:rsid w:val="619523A6"/>
    <w:rsid w:val="61AF2F50"/>
    <w:rsid w:val="61D27EB7"/>
    <w:rsid w:val="61F422E4"/>
    <w:rsid w:val="61F93380"/>
    <w:rsid w:val="622F287E"/>
    <w:rsid w:val="623E5AC8"/>
    <w:rsid w:val="626B0816"/>
    <w:rsid w:val="62BE4FBC"/>
    <w:rsid w:val="62C84579"/>
    <w:rsid w:val="62E4391D"/>
    <w:rsid w:val="62FC713F"/>
    <w:rsid w:val="633A43D9"/>
    <w:rsid w:val="635A4137"/>
    <w:rsid w:val="63600D6B"/>
    <w:rsid w:val="63C62F59"/>
    <w:rsid w:val="63F27D49"/>
    <w:rsid w:val="640956AE"/>
    <w:rsid w:val="64515AA2"/>
    <w:rsid w:val="645A1E9D"/>
    <w:rsid w:val="64803865"/>
    <w:rsid w:val="64946C8F"/>
    <w:rsid w:val="64B8674B"/>
    <w:rsid w:val="64BA54D1"/>
    <w:rsid w:val="64CD2E6D"/>
    <w:rsid w:val="655A4D8E"/>
    <w:rsid w:val="659940A6"/>
    <w:rsid w:val="65B82F27"/>
    <w:rsid w:val="65F07DFC"/>
    <w:rsid w:val="660A5ADC"/>
    <w:rsid w:val="662B3956"/>
    <w:rsid w:val="6630101C"/>
    <w:rsid w:val="66806C89"/>
    <w:rsid w:val="66991DC7"/>
    <w:rsid w:val="66AA7936"/>
    <w:rsid w:val="66B21D89"/>
    <w:rsid w:val="66C22023"/>
    <w:rsid w:val="66DE2842"/>
    <w:rsid w:val="66F6198F"/>
    <w:rsid w:val="67116982"/>
    <w:rsid w:val="671E6EBA"/>
    <w:rsid w:val="67223DEA"/>
    <w:rsid w:val="67770426"/>
    <w:rsid w:val="677840D0"/>
    <w:rsid w:val="67A55E99"/>
    <w:rsid w:val="67B72B89"/>
    <w:rsid w:val="680C6B42"/>
    <w:rsid w:val="6829231F"/>
    <w:rsid w:val="682D0A8C"/>
    <w:rsid w:val="6866623D"/>
    <w:rsid w:val="688D3BBD"/>
    <w:rsid w:val="68AD09A1"/>
    <w:rsid w:val="68D07B85"/>
    <w:rsid w:val="68F553F8"/>
    <w:rsid w:val="68F6632D"/>
    <w:rsid w:val="690D2E3C"/>
    <w:rsid w:val="69232A11"/>
    <w:rsid w:val="694B690C"/>
    <w:rsid w:val="69814125"/>
    <w:rsid w:val="69830FE6"/>
    <w:rsid w:val="69E16412"/>
    <w:rsid w:val="69EE6505"/>
    <w:rsid w:val="6A580D8C"/>
    <w:rsid w:val="6AB6190B"/>
    <w:rsid w:val="6AC45C2D"/>
    <w:rsid w:val="6AC60F39"/>
    <w:rsid w:val="6AEA624F"/>
    <w:rsid w:val="6B010DCE"/>
    <w:rsid w:val="6B255559"/>
    <w:rsid w:val="6B2A1D3D"/>
    <w:rsid w:val="6B601CFA"/>
    <w:rsid w:val="6B6B029E"/>
    <w:rsid w:val="6B861377"/>
    <w:rsid w:val="6B9A60B2"/>
    <w:rsid w:val="6B9C4879"/>
    <w:rsid w:val="6BF46DFE"/>
    <w:rsid w:val="6BF948CC"/>
    <w:rsid w:val="6C3B7B4C"/>
    <w:rsid w:val="6C427652"/>
    <w:rsid w:val="6C496C32"/>
    <w:rsid w:val="6C4F431E"/>
    <w:rsid w:val="6C6A0AC0"/>
    <w:rsid w:val="6C6D5DF2"/>
    <w:rsid w:val="6C6F12A6"/>
    <w:rsid w:val="6C6F12F5"/>
    <w:rsid w:val="6C8E6327"/>
    <w:rsid w:val="6C951535"/>
    <w:rsid w:val="6D0406B4"/>
    <w:rsid w:val="6D0A14BC"/>
    <w:rsid w:val="6D346605"/>
    <w:rsid w:val="6DA07B3F"/>
    <w:rsid w:val="6DB4632D"/>
    <w:rsid w:val="6DC9282B"/>
    <w:rsid w:val="6DE13755"/>
    <w:rsid w:val="6E1141A4"/>
    <w:rsid w:val="6E4D1826"/>
    <w:rsid w:val="6E710F9E"/>
    <w:rsid w:val="6E7177C1"/>
    <w:rsid w:val="6E885A18"/>
    <w:rsid w:val="6EB3022A"/>
    <w:rsid w:val="6EBC13EB"/>
    <w:rsid w:val="6EE05876"/>
    <w:rsid w:val="6EFA6624"/>
    <w:rsid w:val="6EFC51A7"/>
    <w:rsid w:val="6F78316E"/>
    <w:rsid w:val="6F7F1EFD"/>
    <w:rsid w:val="6FFB1221"/>
    <w:rsid w:val="7016507D"/>
    <w:rsid w:val="701765D2"/>
    <w:rsid w:val="702A21AF"/>
    <w:rsid w:val="703716AB"/>
    <w:rsid w:val="70681BCB"/>
    <w:rsid w:val="70B008E6"/>
    <w:rsid w:val="70E92F39"/>
    <w:rsid w:val="71110AFE"/>
    <w:rsid w:val="71235CA4"/>
    <w:rsid w:val="712B4B58"/>
    <w:rsid w:val="71823B08"/>
    <w:rsid w:val="71AB5C99"/>
    <w:rsid w:val="71EC32CB"/>
    <w:rsid w:val="71F66BED"/>
    <w:rsid w:val="71FE226D"/>
    <w:rsid w:val="72026398"/>
    <w:rsid w:val="724A7E11"/>
    <w:rsid w:val="72671940"/>
    <w:rsid w:val="72826220"/>
    <w:rsid w:val="728C1702"/>
    <w:rsid w:val="72943709"/>
    <w:rsid w:val="72A345ED"/>
    <w:rsid w:val="72B312A9"/>
    <w:rsid w:val="72B5098C"/>
    <w:rsid w:val="72C12709"/>
    <w:rsid w:val="7305498B"/>
    <w:rsid w:val="737B0183"/>
    <w:rsid w:val="737E498B"/>
    <w:rsid w:val="738D688E"/>
    <w:rsid w:val="73A957CF"/>
    <w:rsid w:val="73AC7AA8"/>
    <w:rsid w:val="73C64D7F"/>
    <w:rsid w:val="73E71C5A"/>
    <w:rsid w:val="740A7B07"/>
    <w:rsid w:val="742C2D16"/>
    <w:rsid w:val="745C1EFA"/>
    <w:rsid w:val="746C0D90"/>
    <w:rsid w:val="746F49A5"/>
    <w:rsid w:val="74CE23A0"/>
    <w:rsid w:val="75210DC6"/>
    <w:rsid w:val="755F069C"/>
    <w:rsid w:val="75687D2E"/>
    <w:rsid w:val="75D44E5F"/>
    <w:rsid w:val="765069A7"/>
    <w:rsid w:val="769B0B58"/>
    <w:rsid w:val="76B57C9F"/>
    <w:rsid w:val="76D336FD"/>
    <w:rsid w:val="76D8308D"/>
    <w:rsid w:val="76EA4A7D"/>
    <w:rsid w:val="77031CCE"/>
    <w:rsid w:val="77045AC6"/>
    <w:rsid w:val="772F6015"/>
    <w:rsid w:val="776442F1"/>
    <w:rsid w:val="77702943"/>
    <w:rsid w:val="777262F7"/>
    <w:rsid w:val="77996CC0"/>
    <w:rsid w:val="77BF7E83"/>
    <w:rsid w:val="77F5574F"/>
    <w:rsid w:val="78484564"/>
    <w:rsid w:val="7855167B"/>
    <w:rsid w:val="78B31A15"/>
    <w:rsid w:val="78BE0FF9"/>
    <w:rsid w:val="79017595"/>
    <w:rsid w:val="792D124F"/>
    <w:rsid w:val="79343267"/>
    <w:rsid w:val="793C38E0"/>
    <w:rsid w:val="794D70AD"/>
    <w:rsid w:val="79707737"/>
    <w:rsid w:val="79852A28"/>
    <w:rsid w:val="798B088A"/>
    <w:rsid w:val="79AB4269"/>
    <w:rsid w:val="79AC1C2C"/>
    <w:rsid w:val="79B600AA"/>
    <w:rsid w:val="79E22107"/>
    <w:rsid w:val="79ED4B6B"/>
    <w:rsid w:val="79FF4DD4"/>
    <w:rsid w:val="7A2912C6"/>
    <w:rsid w:val="7A594ED3"/>
    <w:rsid w:val="7A5A025C"/>
    <w:rsid w:val="7A613399"/>
    <w:rsid w:val="7A6A32E4"/>
    <w:rsid w:val="7A8D479E"/>
    <w:rsid w:val="7A996FD7"/>
    <w:rsid w:val="7AAF2754"/>
    <w:rsid w:val="7AC21775"/>
    <w:rsid w:val="7AC810FF"/>
    <w:rsid w:val="7AF025D4"/>
    <w:rsid w:val="7B047C5F"/>
    <w:rsid w:val="7B147A34"/>
    <w:rsid w:val="7B197B54"/>
    <w:rsid w:val="7B306E01"/>
    <w:rsid w:val="7B4707E1"/>
    <w:rsid w:val="7B5C597E"/>
    <w:rsid w:val="7B712812"/>
    <w:rsid w:val="7BB75A6B"/>
    <w:rsid w:val="7BBD0CCF"/>
    <w:rsid w:val="7BCB10AD"/>
    <w:rsid w:val="7BDB4440"/>
    <w:rsid w:val="7C222636"/>
    <w:rsid w:val="7C2E6448"/>
    <w:rsid w:val="7C523627"/>
    <w:rsid w:val="7C5C2010"/>
    <w:rsid w:val="7C6739DD"/>
    <w:rsid w:val="7C6C5F2D"/>
    <w:rsid w:val="7CA7686B"/>
    <w:rsid w:val="7CB32E44"/>
    <w:rsid w:val="7CB54BFC"/>
    <w:rsid w:val="7CB931D9"/>
    <w:rsid w:val="7CC3693C"/>
    <w:rsid w:val="7CE85E00"/>
    <w:rsid w:val="7CEF1425"/>
    <w:rsid w:val="7CF77196"/>
    <w:rsid w:val="7CF82075"/>
    <w:rsid w:val="7D240F5F"/>
    <w:rsid w:val="7D5207A9"/>
    <w:rsid w:val="7DE74349"/>
    <w:rsid w:val="7DFF1847"/>
    <w:rsid w:val="7DFF7EF9"/>
    <w:rsid w:val="7E0427CB"/>
    <w:rsid w:val="7E2D37B3"/>
    <w:rsid w:val="7E311391"/>
    <w:rsid w:val="7E51149B"/>
    <w:rsid w:val="7ECF3A21"/>
    <w:rsid w:val="7F1A5B96"/>
    <w:rsid w:val="7F214438"/>
    <w:rsid w:val="7F256126"/>
    <w:rsid w:val="7F267011"/>
    <w:rsid w:val="7F313CB6"/>
    <w:rsid w:val="7F425A56"/>
    <w:rsid w:val="7F5524F8"/>
    <w:rsid w:val="7FA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a24c049b-2aab-434e-8745-ddd62da75270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5309EAA5</paraID>
      <start>13</start>
      <end>14</end>
      <status>ignored</status>
      <modifiedWord/>
      <trackRevisions>false</trackRevisions>
    </reviewItem>
    <reviewItem>
      <errorID>5f66e6b0-97fc-44fc-beff-33eb3376490f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5E4424E0</paraID>
      <start>11</start>
      <end>12</end>
      <status>ignored</status>
      <modifiedWord/>
      <trackRevisions>false</trackRevisions>
    </reviewItem>
    <reviewItem>
      <errorID>1b15a24a-10ee-4890-8d4a-d03e6c9e680c</errorID>
      <errorWord>所有</errorWord>
      <group>L1_Word</group>
      <groupName>字词问题</groupName>
      <ability>L2_Typo</ability>
      <abilityName>字词错误</abilityName>
      <candidateList>
        <item> 所有</item>
      </candidateList>
      <explain/>
      <paraID>51561F72</paraID>
      <start>4</start>
      <end>6</end>
      <status>ignored</status>
      <modifiedWord/>
      <trackRevisions>false</trackRevisions>
    </reviewItem>
    <reviewItem>
      <errorID>284f85af-0140-435b-b812-23f3a6694aa0</errorID>
      <errorWord>版本</errorWord>
      <group>L1_Punc</group>
      <groupName>标点问题</groupName>
      <ability>L2_Punc</ability>
      <abilityName>标点符号检查</abilityName>
      <candidateList>
        <item>版本。</item>
      </candidateList>
      <explain/>
      <paraID>51561F72</paraID>
      <start>26</start>
      <end>28</end>
      <status>ignored</status>
      <modifiedWord/>
      <trackRevisions>false</trackRevisions>
    </reviewItem>
    <reviewItem>
      <errorID>53f3ee75-0d59-45d5-aa8c-1894b424dcb7</errorID>
      <errorWord>内容</errorWord>
      <group>L1_Word</group>
      <groupName>字词问题</groupName>
      <ability>L2_Typo</ability>
      <abilityName>字词错误</abilityName>
      <candidateList>
        <item> 内容</item>
      </candidateList>
      <explain/>
      <paraID> 6952FBF</paraID>
      <start>2</start>
      <end>4</end>
      <status>ignored</status>
      <modifiedWord/>
      <trackRevisions>false</trackRevisions>
    </reviewItem>
    <reviewItem>
      <errorID>23e4fa22-d6e9-4c9f-ad3d-48f6aca47f10</errorID>
      <errorWord>提交</errorWord>
      <group>L1_Punc</group>
      <groupName>标点问题</groupName>
      <ability>L2_Punc</ability>
      <abilityName>标点符号检查</abilityName>
      <candidateList>
        <item>提交。</item>
      </candidateList>
      <explain/>
      <paraID> 6952FBF</paraID>
      <start>22</start>
      <end>24</end>
      <status>ignored</status>
      <modifiedWord/>
      <trackRevisions>false</trackRevisions>
    </reviewItem>
    <reviewItem>
      <errorID>c7d429bd-20d8-4281-8e5b-f64a85339984</errorID>
      <errorWord>若</errorWord>
      <group>L1_Word</group>
      <groupName>字词问题</groupName>
      <ability>L2_Typo</ability>
      <abilityName>字词错误</abilityName>
      <candidateList>
        <item> 若</item>
      </candidateList>
      <explain/>
      <paraID>6FCFA10D</paraID>
      <start>2</start>
      <end>3</end>
      <status>ignored</status>
      <modifiedWord/>
      <trackRevisions>false</trackRevisions>
    </reviewItem>
    <reviewItem>
      <errorID>41b5cd8e-dcf1-49ea-95a6-35ce6818cb40</errorID>
      <errorWord>请</errorWord>
      <group>L1_Word</group>
      <groupName>字词问题</groupName>
      <ability>L2_Typo</ability>
      <abilityName>字词错误</abilityName>
      <candidateList>
        <item> 请</item>
      </candidateList>
      <explain/>
      <paraID>59D0324B</paraID>
      <start>0</start>
      <end>1</end>
      <status>ignored</status>
      <modifiedWord/>
      <trackRevisions>false</trackRevisions>
    </reviewItem>
    <reviewItem>
      <errorID>150f1a1f-165e-4e0e-a03e-2d778f605e3c</errorID>
      <errorWord>未</errorWord>
      <group>L1_Word</group>
      <groupName>字词问题</groupName>
      <ability>L2_Typo</ability>
      <abilityName>字词错误</abilityName>
      <candidateList>
        <item> 未</item>
      </candidateList>
      <explain/>
      <paraID>5E4AEEAC</paraID>
      <start>0</start>
      <end>1</end>
      <status>ignored</status>
      <modifiedWord/>
      <trackRevisions>false</trackRevisions>
    </reviewItem>
    <reviewItem>
      <errorID>527041d9-14dc-4497-9574-b31a33058460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6FBB3C0E</paraID>
      <start>0</start>
      <end>1</end>
      <status>ignored</status>
      <modifiedWord/>
      <trackRevisions>false</trackRevisions>
    </reviewItem>
    <reviewItem>
      <errorID>ad3d6d77-2f6c-4f1c-9c93-6211c7ea5ba4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76C05EEC</paraID>
      <start>0</start>
      <end>1</end>
      <status>ignored</status>
      <modifiedWord/>
      <trackRevisions>false</trackRevisions>
    </reviewItem>
    <reviewItem>
      <errorID>6da2db8c-97d4-4035-8437-89f4290dfd7d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4A1BAE57</paraID>
      <start>0</start>
      <end>1</end>
      <status>ignored</status>
      <modifiedWord/>
      <trackRevisions>false</trackRevisions>
    </reviewItem>
    <reviewItem>
      <errorID>f1da63d9-bf4d-41a5-abc1-15e5dba4f65e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2AE28E22</paraID>
      <start>0</start>
      <end>1</end>
      <status>ignored</status>
      <modifiedWord/>
      <trackRevisions>false</trackRevisions>
    </reviewItem>
    <reviewItem>
      <errorID>88b21fb3-ad8e-4e6c-8547-46944c832675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4B30E266</paraID>
      <start>0</start>
      <end>1</end>
      <status>ignored</status>
      <modifiedWord/>
      <trackRevisions>false</trackRevisions>
    </reviewItem>
    <reviewItem>
      <errorID>7e2c8532-f8e1-47dc-b192-55e3a687233e</errorID>
      <errorWord>企业</errorWord>
      <group>L1_Word</group>
      <groupName>字词问题</groupName>
      <ability>L2_Typo</ability>
      <abilityName>字词错误</abilityName>
      <candidateList>
        <item> 企业</item>
      </candidateList>
      <explain/>
      <paraID>56094827</paraID>
      <start>0</start>
      <end>2</end>
      <status>ignored</status>
      <modifiedWord/>
      <trackRevisions>false</trackRevisions>
    </reviewItem>
    <reviewItem>
      <errorID>5570499a-614c-4f3c-9546-202b680d6fe7</errorID>
      <errorWord>计划</errorWord>
      <group>L1_Word</group>
      <groupName>字词问题</groupName>
      <ability>L2_Typo</ability>
      <abilityName>字词错误</abilityName>
      <candidateList>
        <item> 计划</item>
      </candidateList>
      <explain/>
      <paraID> 36BE57D</paraID>
      <start>0</start>
      <end>2</end>
      <status>ignored</status>
      <modifiedWord/>
      <trackRevisions>false</trackRevisions>
    </reviewItem>
    <reviewItem>
      <errorID>374d3673-cfc1-4d1b-8700-b4ec10a4a90f</errorID>
      <errorWord>产品</errorWord>
      <group>L1_Word</group>
      <groupName>字词问题</groupName>
      <ability>L2_Typo</ability>
      <abilityName>字词错误</abilityName>
      <candidateList>
        <item> 产品</item>
      </candidateList>
      <explain/>
      <paraID>2706010D</paraID>
      <start>0</start>
      <end>2</end>
      <status>ignored</status>
      <modifiedWord/>
      <trackRevisions>false</trackRevisions>
    </reviewItem>
    <reviewItem>
      <errorID>c2df7770-2486-48da-9291-363480311dea</errorID>
      <errorWord>需</errorWord>
      <group>L1_Word</group>
      <groupName>字词问题</groupName>
      <ability>L2_Typo</ability>
      <abilityName>字词错误</abilityName>
      <candidateList>
        <item> 需</item>
      </candidateList>
      <explain/>
      <paraID>150E41F2</paraID>
      <start>2</start>
      <end>3</end>
      <status>ignored</status>
      <modifiedWord/>
      <trackRevisions>false</trackRevisions>
    </reviewItem>
    <reviewItem>
      <errorID>cc184624-0b4b-4660-b057-124bbc676ba5</errorID>
      <errorWord>检测</errorWord>
      <group>L1_Word</group>
      <groupName>字词问题</groupName>
      <ability>L2_Typo</ability>
      <abilityName>字词错误</abilityName>
      <candidateList>
        <item> 检测</item>
      </candidateList>
      <explain/>
      <paraID>467F2EFE</paraID>
      <start>0</start>
      <end>2</end>
      <status>ignored</status>
      <modifiedWord/>
      <trackRevisions>false</trackRevisions>
    </reviewItem>
    <reviewItem>
      <errorID>910b8698-466a-4c0e-9642-2b8bffc29599</errorID>
      <errorWord>解决方案</errorWord>
      <group>L1_Word</group>
      <groupName>字词问题</groupName>
      <ability>L2_Typo</ability>
      <abilityName>字词错误</abilityName>
      <candidateList>
        <item> 解决方案</item>
      </candidateList>
      <explain/>
      <paraID>48C4440B</paraID>
      <start>0</start>
      <end>4</end>
      <status>ignored</status>
      <modifiedWord/>
      <trackRevisions>false</trackRevisions>
    </reviewItem>
    <reviewItem>
      <errorID>3cff5926-a312-4257-9047-c7c096a941e7</errorID>
      <errorWord>选择</errorWord>
      <group>L1_Word</group>
      <groupName>字词问题</groupName>
      <ability>L2_Typo</ability>
      <abilityName>字词错误</abilityName>
      <candidateList>
        <item> 选择</item>
      </candidateList>
      <explain/>
      <paraID>561C16FB</paraID>
      <start>0</start>
      <end>2</end>
      <status>ignored</status>
      <modifiedWord/>
      <trackRevisions>false</trackRevisions>
    </reviewItem>
    <reviewItem>
      <errorID>2ef2ae4b-3df1-4417-bacc-20bc1bcf285c</errorID>
      <errorWord>等</errorWord>
      <group>L1_Punc</group>
      <groupName>标点问题</groupName>
      <ability>L2_Punc</ability>
      <abilityName>标点符号检查</abilityName>
      <candidateList>
        <item>等。</item>
      </candidateList>
      <explain/>
      <paraID>27FBD1E8</paraID>
      <start>33</start>
      <end>34</end>
      <status>ignored</status>
      <modifiedWord/>
      <trackRevisions>false</trackRevisions>
    </reviewItem>
    <reviewItem>
      <errorID>822eb443-d915-4a90-8a4b-03b86a480c1e</errorID>
      <errorWord>说明</errorWord>
      <group>L1_Punc</group>
      <groupName>标点问题</groupName>
      <ability>L2_Punc</ability>
      <abilityName>标点符号检查</abilityName>
      <candidateList>
        <item>说明。</item>
      </candidateList>
      <explain/>
      <paraID>52BC5027</paraID>
      <start>29</start>
      <end>31</end>
      <status>ignored</status>
      <modifiedWord/>
      <trackRevisions>false</trackRevisions>
    </reviewItem>
    <reviewItem>
      <errorID>18573ee9-5754-4dd0-87be-18b891672fb5</errorID>
      <errorWord>质量</errorWord>
      <group>L1_Word</group>
      <groupName>字词问题</groupName>
      <ability>L2_Typo</ability>
      <abilityName>字词错误</abilityName>
      <candidateList>
        <item> 质量</item>
      </candidateList>
      <explain/>
      <paraID> CBE28EB</paraID>
      <start>2</start>
      <end>4</end>
      <status>ignored</status>
      <modifiedWord/>
      <trackRevisions>false</trackRevisions>
    </reviewItem>
    <reviewItem>
      <errorID>9af8fa68-d39f-44b2-b12f-90f7747e8aa5</errorID>
      <errorWord>情况</errorWord>
      <group>L1_Punc</group>
      <groupName>标点问题</groupName>
      <ability>L2_Punc</ability>
      <abilityName>标点符号检查</abilityName>
      <candidateList>
        <item>情况。</item>
      </candidateList>
      <explain/>
      <paraID> CBE28EB</paraID>
      <start>6</start>
      <end>8</end>
      <status>unmodified</status>
      <modifiedWord/>
      <trackRevisions>false</trackRevisions>
    </reviewItem>
    <reviewItem>
      <errorID>d0a799ca-c24d-448e-807a-a045c0a26740</errorID>
      <errorWord>品牌</errorWord>
      <group>L1_Word</group>
      <groupName>字词问题</groupName>
      <ability>L2_Typo</ability>
      <abilityName>字词错误</abilityName>
      <candidateList>
        <item> 品牌</item>
      </candidateList>
      <explain/>
      <paraID>4F026ABA</paraID>
      <start>2</start>
      <end>4</end>
      <status>ignored</status>
      <modifiedWord/>
      <trackRevisions>false</trackRevisions>
    </reviewItem>
    <reviewItem>
      <errorID>13d4c8dd-a80a-449b-90aa-4882417494a9</errorID>
      <errorWord>情况</errorWord>
      <group>L1_Punc</group>
      <groupName>标点问题</groupName>
      <ability>L2_Punc</ability>
      <abilityName>标点符号检查</abilityName>
      <candidateList>
        <item>情况。</item>
      </candidateList>
      <explain/>
      <paraID>4F026ABA</paraID>
      <start>6</start>
      <end>8</end>
      <status>unmodified</status>
      <modifiedWord/>
      <trackRevisions>false</trackRevisions>
    </reviewItem>
    <reviewItem>
      <errorID>7ed90170-f8c5-49fa-bf3d-31e9609714c4</errorID>
      <errorWord>绿色</errorWord>
      <group>L1_Word</group>
      <groupName>字词问题</groupName>
      <ability>L2_Typo</ability>
      <abilityName>字词错误</abilityName>
      <candidateList>
        <item> 绿色</item>
      </candidateList>
      <explain/>
      <paraID> 1955FD3</paraID>
      <start>2</start>
      <end>4</end>
      <status>ignored</status>
      <modifiedWord/>
      <trackRevisions>false</trackRevisions>
    </reviewItem>
    <reviewItem>
      <errorID>bbb1ff50-12a8-46e1-958b-4eb70724d948</errorID>
      <errorWord>公益</errorWord>
      <group>L1_Punc</group>
      <groupName>标点问题</groupName>
      <ability>L2_Punc</ability>
      <abilityName>标点符号检查</abilityName>
      <candidateList>
        <item>公益。</item>
      </candidateList>
      <explain/>
      <paraID> 1955FD3</paraID>
      <start>5</start>
      <end>7</end>
      <status>unmodified</status>
      <modifiedWord/>
      <trackRevisions>false</trackRevisions>
    </reviewItem>
    <reviewItem>
      <errorID>dde5c09c-ef83-4663-9592-65f4f8e67de3</errorID>
      <errorWord>售后服务</errorWord>
      <group>L1_Word</group>
      <groupName>字词问题</groupName>
      <ability>L2_Typo</ability>
      <abilityName>字词错误</abilityName>
      <candidateList>
        <item> 售后服务</item>
      </candidateList>
      <explain/>
      <paraID>346056C2</paraID>
      <start>2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95f35-5453-4405-95d6-85b69de0c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1353</Words>
  <Characters>1440</Characters>
  <Lines>0</Lines>
  <Paragraphs>0</Paragraphs>
  <TotalTime>169</TotalTime>
  <ScaleCrop>false</ScaleCrop>
  <LinksUpToDate>false</LinksUpToDate>
  <CharactersWithSpaces>1516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2026-01-29T02:18:00Z</dcterms:created>
  <dc:creator>谁家的逃逃</dc:creator>
  <cp:lastModifiedBy>谁家的逃逃</cp:lastModifiedBy>
  <cp:lastPrinted>2026-04-10T08:41:51Z</cp:lastPrinted>
  <dcterms:modified xsi:type="dcterms:W3CDTF">2026-04-10T08:42:07Z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BF75E166AE9641F7B74F8404C241C70B_11</vt:lpwstr>
  </property>
  <property fmtid="{D5CDD505-2E9C-101B-9397-08002B2CF9AE}" pid="4" name="KSOTemplateDocerSaveRecord">
    <vt:lpwstr>eyJoZGlkIjoiM2I1Y2Q3YmE2NmExOTUxNTlhNDFlMzdhZTVmZWNlZjgiLCJ1c2VySWQiOiI1NTcxMTIyNjcifQ==</vt:lpwstr>
  </property>
</Properties>
</file>